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78162A" w:rsidRDefault="0078162A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1E73DE" w:rsidRPr="001E73DE">
        <w:rPr>
          <w:u w:val="single"/>
          <w:lang w:val="ru-RU"/>
        </w:rPr>
        <w:t>1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812341">
        <w:rPr>
          <w:u w:val="single"/>
          <w:lang w:val="ru-RU"/>
        </w:rPr>
        <w:t>5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78162A" w:rsidRDefault="0078162A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0A18B5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3612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36123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045E1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993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045E1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1E73DE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0A18B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0A18B5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673CEB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730</w:t>
            </w:r>
          </w:p>
        </w:tc>
        <w:tc>
          <w:tcPr>
            <w:tcW w:w="993" w:type="dxa"/>
          </w:tcPr>
          <w:p w:rsidR="009D7BAC" w:rsidRPr="00CB04E8" w:rsidRDefault="00E549B9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73CEB"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0A18B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="00673CEB">
              <w:rPr>
                <w:sz w:val="16"/>
                <w:szCs w:val="16"/>
                <w:lang w:val="ru-RU"/>
              </w:rPr>
              <w:t>3900</w:t>
            </w:r>
          </w:p>
        </w:tc>
        <w:tc>
          <w:tcPr>
            <w:tcW w:w="993" w:type="dxa"/>
          </w:tcPr>
          <w:p w:rsidR="009D7BAC" w:rsidRPr="00CB04E8" w:rsidRDefault="00E549B9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73CEB">
              <w:rPr>
                <w:sz w:val="16"/>
                <w:szCs w:val="16"/>
                <w:lang w:val="ru-RU"/>
              </w:rPr>
              <w:t>8000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0A18B5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3" w:type="dxa"/>
          </w:tcPr>
          <w:p w:rsidR="009D7BAC" w:rsidRPr="00CB04E8" w:rsidRDefault="00196EDB" w:rsidP="00F045B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AE16B7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F564FA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4730</w:t>
            </w:r>
          </w:p>
        </w:tc>
        <w:tc>
          <w:tcPr>
            <w:tcW w:w="993" w:type="dxa"/>
          </w:tcPr>
          <w:p w:rsidR="009D7BAC" w:rsidRPr="00CB04E8" w:rsidRDefault="00F564F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1576,70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AE16B7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AE16B7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AE16B7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F564FA">
              <w:rPr>
                <w:sz w:val="16"/>
                <w:szCs w:val="16"/>
                <w:lang w:val="ru-RU"/>
              </w:rPr>
              <w:t>7262,50</w:t>
            </w:r>
          </w:p>
        </w:tc>
        <w:tc>
          <w:tcPr>
            <w:tcW w:w="993" w:type="dxa"/>
          </w:tcPr>
          <w:p w:rsidR="009D7BAC" w:rsidRPr="00CB04E8" w:rsidRDefault="00F564FA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5754,20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AE16B7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ставших победителями и призерами в 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AE16B7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733E9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270</w:t>
            </w:r>
          </w:p>
        </w:tc>
        <w:tc>
          <w:tcPr>
            <w:tcW w:w="992" w:type="dxa"/>
          </w:tcPr>
          <w:p w:rsidR="009D7BAC" w:rsidRPr="00CB04E8" w:rsidRDefault="00733E9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1134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733E9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733E9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93" w:type="dxa"/>
          </w:tcPr>
          <w:p w:rsidR="009D7BAC" w:rsidRPr="00CB04E8" w:rsidRDefault="00733E9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733E9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33E97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992" w:type="dxa"/>
          </w:tcPr>
          <w:p w:rsidR="009D7BAC" w:rsidRPr="00CB04E8" w:rsidRDefault="004F018A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733E97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902384">
              <w:rPr>
                <w:sz w:val="16"/>
                <w:szCs w:val="16"/>
                <w:lang w:val="ru-RU"/>
              </w:rPr>
              <w:t>2</w:t>
            </w:r>
            <w:r w:rsidR="00733E9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733E9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1E6C08" w:rsidP="004F018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733E97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733E97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22,2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B73F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66D25" w:rsidP="00F66D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  <w:r w:rsidR="004B73FB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993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B73FB">
              <w:rPr>
                <w:sz w:val="16"/>
                <w:szCs w:val="16"/>
                <w:lang w:val="ru-RU"/>
              </w:rPr>
              <w:t>7865</w:t>
            </w:r>
          </w:p>
        </w:tc>
        <w:tc>
          <w:tcPr>
            <w:tcW w:w="992" w:type="dxa"/>
          </w:tcPr>
          <w:p w:rsidR="009D7BAC" w:rsidRPr="00CB04E8" w:rsidRDefault="00A36A2E" w:rsidP="004B73FB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4B73FB">
              <w:rPr>
                <w:sz w:val="16"/>
                <w:szCs w:val="16"/>
                <w:lang w:val="ru-RU"/>
              </w:rPr>
              <w:t>9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количества посещений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4B73F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B73F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189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B73FB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  <w:r w:rsidR="00186E62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186E6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13000</w:t>
            </w:r>
            <w:r w:rsidR="009D7BAC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B3456">
              <w:rPr>
                <w:sz w:val="16"/>
                <w:szCs w:val="16"/>
                <w:lang w:val="ru-RU"/>
              </w:rPr>
              <w:t>2</w:t>
            </w:r>
            <w:r w:rsidR="00186E62">
              <w:rPr>
                <w:sz w:val="16"/>
                <w:szCs w:val="16"/>
                <w:lang w:val="ru-RU"/>
              </w:rPr>
              <w:t>7455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6E62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186E6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  <w:r w:rsidR="005F7DC9">
              <w:rPr>
                <w:sz w:val="16"/>
                <w:szCs w:val="16"/>
                <w:lang w:val="ru-RU"/>
              </w:rPr>
              <w:t>ёё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1A209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86E62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186E62"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992" w:type="dxa"/>
          </w:tcPr>
          <w:p w:rsidR="009D7BAC" w:rsidRPr="00CB04E8" w:rsidRDefault="00186E62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16,5</w:t>
            </w:r>
            <w:r w:rsidR="001A209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3D68AD">
              <w:rPr>
                <w:b/>
                <w:sz w:val="16"/>
                <w:szCs w:val="16"/>
                <w:lang w:val="ru-RU"/>
              </w:rPr>
              <w:t xml:space="preserve"> ДО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FB6A36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0D52B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8D289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спортивной специализации) и зачисленных на 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(футбол)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(чел)</w:t>
            </w:r>
          </w:p>
        </w:tc>
        <w:tc>
          <w:tcPr>
            <w:tcW w:w="812" w:type="dxa"/>
          </w:tcPr>
          <w:p w:rsidR="009D7BAC" w:rsidRPr="00CB04E8" w:rsidRDefault="000A18B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54</w:t>
            </w:r>
          </w:p>
        </w:tc>
        <w:tc>
          <w:tcPr>
            <w:tcW w:w="993" w:type="dxa"/>
          </w:tcPr>
          <w:p w:rsidR="009D7BAC" w:rsidRPr="00CB04E8" w:rsidRDefault="000A18B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(волейбол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(волейбол</w:t>
            </w:r>
            <w:r w:rsidRPr="00CB04E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0A18B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0A18B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3D68AD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</w:t>
            </w:r>
            <w:r>
              <w:rPr>
                <w:sz w:val="16"/>
                <w:szCs w:val="16"/>
                <w:lang w:val="ru-RU"/>
              </w:rPr>
              <w:t>п совершенствования  (баскетбол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(баскетбол</w:t>
            </w:r>
            <w:r w:rsidRPr="00CB04E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3D68AD" w:rsidRPr="00CB04E8" w:rsidRDefault="00751D5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993" w:type="dxa"/>
          </w:tcPr>
          <w:p w:rsidR="003D68AD" w:rsidRPr="00CB04E8" w:rsidRDefault="00751D5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 (настольный теннис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9A3718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Спортивная подготовка по </w:t>
            </w:r>
            <w:proofErr w:type="spellStart"/>
            <w:r w:rsidRPr="00CB04E8">
              <w:rPr>
                <w:b/>
                <w:sz w:val="16"/>
                <w:szCs w:val="16"/>
                <w:lang w:val="ru-RU"/>
              </w:rPr>
              <w:t>неолимпийским</w:t>
            </w:r>
            <w:proofErr w:type="spellEnd"/>
            <w:r w:rsidRPr="00CB04E8">
              <w:rPr>
                <w:b/>
                <w:sz w:val="16"/>
                <w:szCs w:val="16"/>
                <w:lang w:val="ru-RU"/>
              </w:rPr>
              <w:t xml:space="preserve">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 w:rsidR="009A3718"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 w:rsidR="009A3718">
              <w:rPr>
                <w:sz w:val="16"/>
                <w:szCs w:val="16"/>
                <w:lang w:val="ru-RU"/>
              </w:rPr>
              <w:t>самбо)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</w:t>
            </w:r>
            <w:r w:rsidR="009A3718">
              <w:rPr>
                <w:sz w:val="16"/>
                <w:szCs w:val="16"/>
                <w:lang w:val="ru-RU"/>
              </w:rPr>
              <w:t xml:space="preserve"> (самбо)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A3718" w:rsidRPr="009A3718" w:rsidTr="009A3718">
        <w:tc>
          <w:tcPr>
            <w:tcW w:w="1206" w:type="dxa"/>
            <w:vMerge/>
          </w:tcPr>
          <w:p w:rsidR="009A3718" w:rsidRPr="00CB04E8" w:rsidRDefault="009A3718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A3718" w:rsidRPr="00CB04E8" w:rsidRDefault="009A3718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ru-RU"/>
              </w:rPr>
              <w:t>полиатлон)</w:t>
            </w:r>
          </w:p>
        </w:tc>
        <w:tc>
          <w:tcPr>
            <w:tcW w:w="1048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A3718" w:rsidRPr="00CB04E8" w:rsidRDefault="009A3718" w:rsidP="00E714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 </w:t>
            </w:r>
            <w:r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A3718" w:rsidRPr="00CB04E8" w:rsidRDefault="00D813CC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</w:tcPr>
          <w:p w:rsidR="009A3718" w:rsidRPr="00CB04E8" w:rsidRDefault="00D813CC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</w:tcPr>
          <w:p w:rsidR="009A3718" w:rsidRPr="00CB04E8" w:rsidRDefault="009A3718" w:rsidP="006352A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чел</w:t>
            </w:r>
            <w:r w:rsidR="001B5892">
              <w:rPr>
                <w:sz w:val="16"/>
                <w:szCs w:val="16"/>
                <w:lang w:val="ru-RU"/>
              </w:rPr>
              <w:t>-час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B5892">
              <w:rPr>
                <w:sz w:val="16"/>
                <w:szCs w:val="16"/>
                <w:lang w:val="ru-RU"/>
              </w:rPr>
              <w:t>4800</w:t>
            </w:r>
          </w:p>
        </w:tc>
        <w:tc>
          <w:tcPr>
            <w:tcW w:w="993" w:type="dxa"/>
          </w:tcPr>
          <w:p w:rsidR="009D7BAC" w:rsidRPr="00CB04E8" w:rsidRDefault="001B5892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3981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85369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B7E6D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E9310B" w:rsidP="00E931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FB7E6D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C44765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(ед)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Pr="00DE193D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sectPr w:rsidR="00CE52D7" w:rsidRPr="00DE193D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5E1C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18B5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2BD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6E62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471C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09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892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2771E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7A7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36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3FF9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8AD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87A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5DF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3FB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18A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512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5F7DC9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CEB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A76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598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3E97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57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62A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54E7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341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91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91A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893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71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456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7AD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6B7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079C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765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C6C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3CC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0B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1F3A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9BD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5B0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0B9B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4FA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6D25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A36"/>
    <w:rsid w:val="00FB6EE2"/>
    <w:rsid w:val="00FB758E"/>
    <w:rsid w:val="00FB7E6D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C80-847F-4265-802C-50983E0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64</cp:revision>
  <cp:lastPrinted>2024-07-16T08:51:00Z</cp:lastPrinted>
  <dcterms:created xsi:type="dcterms:W3CDTF">2023-01-16T03:04:00Z</dcterms:created>
  <dcterms:modified xsi:type="dcterms:W3CDTF">2025-04-16T07:37:00Z</dcterms:modified>
</cp:coreProperties>
</file>