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330792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3079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330792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0792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33079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079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33079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079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330792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330792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30792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330792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0F9C" w:rsidRPr="00330792" w:rsidTr="00671C8C">
        <w:tc>
          <w:tcPr>
            <w:tcW w:w="3190" w:type="dxa"/>
          </w:tcPr>
          <w:p w:rsidR="001233DA" w:rsidRPr="00330792" w:rsidRDefault="00330792" w:rsidP="00671C8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792">
              <w:rPr>
                <w:rFonts w:ascii="Arial" w:hAnsi="Arial" w:cs="Arial"/>
                <w:sz w:val="24"/>
                <w:szCs w:val="24"/>
              </w:rPr>
              <w:t>13</w:t>
            </w:r>
            <w:r w:rsidR="001233DA" w:rsidRPr="003307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5E2" w:rsidRPr="00330792">
              <w:rPr>
                <w:rFonts w:ascii="Arial" w:hAnsi="Arial" w:cs="Arial"/>
                <w:sz w:val="24"/>
                <w:szCs w:val="24"/>
              </w:rPr>
              <w:t>ноября</w:t>
            </w:r>
            <w:r w:rsidR="001233DA" w:rsidRPr="00330792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3125E2" w:rsidRPr="00330792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33079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330792" w:rsidRDefault="001233DA" w:rsidP="00671C8C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792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330792" w:rsidRDefault="00330792" w:rsidP="00671C8C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0792">
              <w:rPr>
                <w:rFonts w:ascii="Arial" w:hAnsi="Arial" w:cs="Arial"/>
                <w:sz w:val="24"/>
                <w:szCs w:val="24"/>
              </w:rPr>
              <w:t>№483-п</w:t>
            </w:r>
          </w:p>
        </w:tc>
      </w:tr>
    </w:tbl>
    <w:p w:rsidR="001233DA" w:rsidRPr="00330792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330792" w:rsidRDefault="003125E2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>Об отмене постановлений администрации Комаровского сельсовета Пировского района Красноярского края</w:t>
      </w:r>
    </w:p>
    <w:p w:rsidR="001233DA" w:rsidRPr="00330792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3125E2" w:rsidRPr="00330792" w:rsidRDefault="001233DA" w:rsidP="003125E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 xml:space="preserve"> </w:t>
      </w:r>
      <w:r w:rsidRPr="00330792">
        <w:rPr>
          <w:rFonts w:ascii="Arial" w:hAnsi="Arial" w:cs="Arial"/>
          <w:sz w:val="24"/>
          <w:szCs w:val="24"/>
        </w:rPr>
        <w:tab/>
      </w:r>
      <w:r w:rsidRPr="00330792">
        <w:rPr>
          <w:rFonts w:ascii="Arial" w:eastAsia="Calibri" w:hAnsi="Arial" w:cs="Arial"/>
          <w:sz w:val="24"/>
          <w:szCs w:val="24"/>
        </w:rPr>
        <w:t xml:space="preserve"> </w:t>
      </w:r>
      <w:r w:rsidR="003125E2" w:rsidRPr="00330792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статьями 11,36 Устава Пировского муниципального округа Красноярского края</w:t>
      </w:r>
      <w:r w:rsidR="003125E2" w:rsidRPr="00330792">
        <w:rPr>
          <w:rFonts w:ascii="Arial" w:eastAsia="Calibri" w:hAnsi="Arial" w:cs="Arial"/>
          <w:sz w:val="24"/>
          <w:szCs w:val="24"/>
        </w:rPr>
        <w:t>, ПОСТАНОВЛЯЮ:</w:t>
      </w:r>
    </w:p>
    <w:p w:rsidR="003125E2" w:rsidRPr="00330792" w:rsidRDefault="003125E2" w:rsidP="003125E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30792">
        <w:rPr>
          <w:rFonts w:ascii="Arial" w:eastAsia="Calibri" w:hAnsi="Arial" w:cs="Arial"/>
          <w:sz w:val="24"/>
          <w:szCs w:val="24"/>
        </w:rPr>
        <w:tab/>
        <w:t>1.Отменить следующие постановления администрации Комаровского сельсовета Пировского района Красноярского края.</w:t>
      </w:r>
    </w:p>
    <w:p w:rsidR="001233DA" w:rsidRPr="00330792" w:rsidRDefault="003125E2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17.08.2020 №11п «</w:t>
      </w:r>
      <w:hyperlink r:id="rId5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от 12.11.2013 г №25 «Об утверждении Административного регламента проведения проверок юридических лиц, индивидуальных предпринимателей и граждан при осуществлении муниципального жилищного контроля на территории Комаровского сельсовета</w:t>
        </w:r>
      </w:hyperlink>
      <w:r w:rsidR="003F11BD" w:rsidRPr="00330792">
        <w:rPr>
          <w:rFonts w:ascii="Arial" w:hAnsi="Arial" w:cs="Arial"/>
          <w:sz w:val="24"/>
          <w:szCs w:val="24"/>
        </w:rPr>
        <w:t>»;</w:t>
      </w:r>
    </w:p>
    <w:p w:rsidR="003F11BD" w:rsidRPr="00330792" w:rsidRDefault="003F11BD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13.08.2020 №10-п «О внесении изменений в постановление администрации Комаровского сельсовета «О порядке применения взысканий, предусмотренных ст.ст.14.1, 15 и 27 Федерального закона «О  муниципальной службе в Российской Федерации» за несоблюдение ограничений  и запретов, требований о предотвращении или об  урегулирование обязанностей, установленных в целях противодействия коррупции»;</w:t>
      </w:r>
    </w:p>
    <w:p w:rsidR="003F11BD" w:rsidRPr="00330792" w:rsidRDefault="003F11BD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10.07.2020 №8-п «</w:t>
      </w:r>
      <w:hyperlink r:id="rId6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Главы администрации Комаровского сельсовета от 15.12.2016 № 40-п «Об утверждении муниципальной программы» «Повышение качества жизни и прочие мероприятия на территории Комаровского сельсовета», действующей на территории муниципального образования Комаровский сельсовет в 2017-2022 </w:t>
        </w:r>
        <w:proofErr w:type="spellStart"/>
        <w:r w:rsidRPr="00330792">
          <w:rPr>
            <w:rStyle w:val="11"/>
            <w:rFonts w:ascii="Arial" w:hAnsi="Arial" w:cs="Arial"/>
            <w:sz w:val="24"/>
            <w:szCs w:val="24"/>
          </w:rPr>
          <w:t>гг</w:t>
        </w:r>
        <w:proofErr w:type="spellEnd"/>
        <w:r w:rsidRPr="00330792">
          <w:rPr>
            <w:rStyle w:val="11"/>
            <w:rFonts w:ascii="Arial" w:hAnsi="Arial" w:cs="Arial"/>
            <w:sz w:val="24"/>
            <w:szCs w:val="24"/>
          </w:rPr>
          <w:t>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3F11BD" w:rsidRPr="00330792" w:rsidRDefault="003F11BD" w:rsidP="003125E2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0792">
        <w:rPr>
          <w:rFonts w:ascii="Arial" w:hAnsi="Arial" w:cs="Arial"/>
          <w:sz w:val="24"/>
          <w:szCs w:val="24"/>
        </w:rPr>
        <w:tab/>
        <w:t>-от 28.04.2020 №4 «</w:t>
      </w:r>
      <w:r w:rsidRPr="00330792">
        <w:rPr>
          <w:rFonts w:ascii="Arial" w:hAnsi="Arial" w:cs="Arial"/>
          <w:sz w:val="24"/>
          <w:szCs w:val="24"/>
          <w:shd w:val="clear" w:color="auto" w:fill="FFFFFF"/>
        </w:rPr>
        <w:t>О внесении изменений в Постановление главы Комаровского сельсовета от 24 сентября 2013 г. №16-п «Об утверждении Положения об оплате труда работников администрации Комаровского сельсовета Пировского района по должностям, не отнесенным к муниципальным должностям и должностям муниципальной службы»;</w:t>
      </w:r>
    </w:p>
    <w:p w:rsidR="003F11BD" w:rsidRPr="00330792" w:rsidRDefault="003F11BD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  <w:shd w:val="clear" w:color="auto" w:fill="FFFFFF"/>
        </w:rPr>
        <w:tab/>
        <w:t>-от 12.01.2020 №1п «</w:t>
      </w:r>
      <w:r w:rsidRPr="00330792">
        <w:rPr>
          <w:rFonts w:ascii="Arial" w:hAnsi="Arial" w:cs="Arial"/>
          <w:sz w:val="24"/>
          <w:szCs w:val="24"/>
        </w:rPr>
        <w:t>Об утверждении порядка формирования перечня налоговых расходов и оценки налоговых расходов Комаровского сельсовета»;</w:t>
      </w:r>
    </w:p>
    <w:p w:rsidR="003F11BD" w:rsidRPr="00330792" w:rsidRDefault="003F11BD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17.12.2019 №26-п «</w:t>
      </w:r>
      <w:hyperlink r:id="rId7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Главы администрации Комаровского сельсовета от 15.12.2016 № 40-п «Об утверждении муниципальной программы» «Повышение качества жизни и прочие мероприятия на территории Комаровского сельсовета», действующей на территории муниципального образования Комаровский сельсовет в 2017-2022 </w:t>
        </w:r>
        <w:proofErr w:type="spellStart"/>
        <w:r w:rsidRPr="00330792">
          <w:rPr>
            <w:rStyle w:val="11"/>
            <w:rFonts w:ascii="Arial" w:hAnsi="Arial" w:cs="Arial"/>
            <w:sz w:val="24"/>
            <w:szCs w:val="24"/>
          </w:rPr>
          <w:t>гг</w:t>
        </w:r>
        <w:proofErr w:type="spellEnd"/>
        <w:r w:rsidRPr="00330792">
          <w:rPr>
            <w:rStyle w:val="11"/>
            <w:rFonts w:ascii="Arial" w:hAnsi="Arial" w:cs="Arial"/>
            <w:sz w:val="24"/>
            <w:szCs w:val="24"/>
          </w:rPr>
          <w:t>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3F11BD" w:rsidRPr="00330792" w:rsidRDefault="003F11BD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lastRenderedPageBreak/>
        <w:tab/>
        <w:t xml:space="preserve">-от </w:t>
      </w:r>
      <w:r w:rsidR="00DF0980" w:rsidRPr="00330792">
        <w:rPr>
          <w:rFonts w:ascii="Arial" w:hAnsi="Arial" w:cs="Arial"/>
          <w:sz w:val="24"/>
          <w:szCs w:val="24"/>
        </w:rPr>
        <w:t>28.05.2019 №19 «Об организации пожарно-профилактической работы в жилом секторе и на объектах с массовым пребыванием людей на территории Комаровского сельсовета»;</w:t>
      </w:r>
    </w:p>
    <w:p w:rsidR="00DF0980" w:rsidRPr="00330792" w:rsidRDefault="00DF0980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28.05.2019 №17 «О порядке подготовки населения в области пожарной безопасности на территории  Комаровского сельсовета»;</w:t>
      </w:r>
    </w:p>
    <w:p w:rsidR="00DF0980" w:rsidRPr="00330792" w:rsidRDefault="00DF0980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01.04.2019 №12-п «О создании патрульных и патрульно-маневренных групп»;</w:t>
      </w:r>
    </w:p>
    <w:p w:rsidR="00DF0980" w:rsidRPr="00330792" w:rsidRDefault="00DF0980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22.03.2019 №11-п «</w:t>
      </w:r>
      <w:hyperlink r:id="rId8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Администрации Комаровского сельсовета от 12.11.2013 № 25-п «Об утверждении Административного регламента проведения  проверок Юридических лиц, индивидуальных предпринимателей и граждан при осуществлении муниципального жилищного контроля на территории Комаровского сельсовета»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DF0980" w:rsidRPr="00330792" w:rsidRDefault="00DF0980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20.03.2019 №10 «Об отмене постановления №18-п»;</w:t>
      </w:r>
    </w:p>
    <w:p w:rsidR="00DF0980" w:rsidRPr="00330792" w:rsidRDefault="00DF0980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26.02.2019 №4-п «</w:t>
      </w:r>
      <w:hyperlink r:id="rId9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№ 25-п от 12.11.2013 г. «Об утверждении Административного регламента проведения проверок юридических лиц, индивидуальных  предпринимателей и граждан при осуществлении  муниципального жилищного контроля на территории Комаровского  сельсовета</w:t>
        </w:r>
      </w:hyperlink>
      <w:r w:rsidRPr="00330792">
        <w:rPr>
          <w:rFonts w:ascii="Arial" w:hAnsi="Arial" w:cs="Arial"/>
          <w:sz w:val="24"/>
          <w:szCs w:val="24"/>
        </w:rPr>
        <w:t>»;</w:t>
      </w:r>
    </w:p>
    <w:p w:rsidR="00DF0980" w:rsidRPr="00330792" w:rsidRDefault="00DF0980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19.02.2019 №1 «О квотировании рабочих мест для отбывания наказания в виде обязательных работ»;</w:t>
      </w:r>
    </w:p>
    <w:p w:rsidR="00DF0980" w:rsidRPr="00330792" w:rsidRDefault="00DF0980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19.02.2019 №3-п «</w:t>
      </w:r>
      <w:hyperlink r:id="rId10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Главы администрации Комаровского сельсовета от 15.12.2016 № 40-п «Об утверждении муниципальной программы» «Повышение качества жизни и прочие мероприятия на территории Комаровского сельсовета», действующей на территории муниципального образования Комаровский сельсовет в 2017-2021 </w:t>
        </w:r>
        <w:proofErr w:type="spellStart"/>
        <w:r w:rsidRPr="00330792">
          <w:rPr>
            <w:rStyle w:val="11"/>
            <w:rFonts w:ascii="Arial" w:hAnsi="Arial" w:cs="Arial"/>
            <w:sz w:val="24"/>
            <w:szCs w:val="24"/>
          </w:rPr>
          <w:t>гг</w:t>
        </w:r>
        <w:proofErr w:type="spellEnd"/>
        <w:r w:rsidRPr="00330792">
          <w:rPr>
            <w:rStyle w:val="11"/>
            <w:rFonts w:ascii="Arial" w:hAnsi="Arial" w:cs="Arial"/>
            <w:sz w:val="24"/>
            <w:szCs w:val="24"/>
          </w:rPr>
          <w:t>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DF0980" w:rsidRPr="00330792" w:rsidRDefault="00DF0980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02.07.2018 №11-п «</w:t>
      </w:r>
      <w:hyperlink r:id="rId11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№ 25-п от 12.11.2013 «Об утверждении Административного регламента  проведения проверок юридических лиц, индивидуальных предпринимателей и граждан при осуществлении муниципального жилищного контроля на территории Комаровского сельсовета»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DF0980" w:rsidRPr="00330792" w:rsidRDefault="00DF0980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 xml:space="preserve">-от </w:t>
      </w:r>
      <w:r w:rsidR="00564F69" w:rsidRPr="00330792">
        <w:rPr>
          <w:rFonts w:ascii="Arial" w:hAnsi="Arial" w:cs="Arial"/>
          <w:sz w:val="24"/>
          <w:szCs w:val="24"/>
        </w:rPr>
        <w:t>28.06.2018 №10-п «Об утверждении Порядка выдачи разрешения представителем нанимателя (работодателем) на участие муниципальных служащих администрации Комаровского сельсовета на безвозмездной основе в управлении некоммерческой организацией в качестве единоличного исполнительного органа или вхождение в состав ее коллегиального органа управления»;</w:t>
      </w:r>
    </w:p>
    <w:p w:rsidR="00564F69" w:rsidRPr="00330792" w:rsidRDefault="00564F69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08.06.2018 №8-п «Об утверждении стандартов осуществления внутреннего муниципального финансового контроля»;</w:t>
      </w:r>
    </w:p>
    <w:p w:rsidR="00564F69" w:rsidRPr="00330792" w:rsidRDefault="00564F69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29.05.2018 №6-п «</w:t>
      </w:r>
      <w:hyperlink r:id="rId12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от 06.07.2016 № 17-п «Об утверждении Порядка осуществления полномочий администрации Комаровского сельсовета по внутреннему муниципальному финансовому контролю»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564F69" w:rsidRPr="00330792" w:rsidRDefault="00564F69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29.05.2018 №5-п «</w:t>
      </w:r>
      <w:hyperlink r:id="rId13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администрации Комаровского сельсовета от 28.11.2016 № 39-п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Комаровского сельсовета Пировского района»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564F69" w:rsidRPr="00330792" w:rsidRDefault="00564F69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lastRenderedPageBreak/>
        <w:tab/>
        <w:t>-от 29.05.2018 №4-п «Об отмене постановлений главы Комаровского сельсовета»;</w:t>
      </w:r>
    </w:p>
    <w:p w:rsidR="00564F69" w:rsidRPr="00330792" w:rsidRDefault="00564F69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27.12.2017 №48-п «О Правилах работы общественных кладбищ и порядке их содержания»;</w:t>
      </w:r>
    </w:p>
    <w:p w:rsidR="00564F69" w:rsidRPr="00330792" w:rsidRDefault="00564F69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27.12.2017 №46-п «О порядке ведения муниципальной долговой книги Комаровского сельсовета Пировского района»;</w:t>
      </w:r>
    </w:p>
    <w:p w:rsidR="00564F69" w:rsidRPr="00330792" w:rsidRDefault="00564F69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 xml:space="preserve">-от 27.12.2017 №47-п «Об утверждении Порядка </w:t>
      </w:r>
      <w:r w:rsidR="00C823C3" w:rsidRPr="00330792">
        <w:rPr>
          <w:rFonts w:ascii="Arial" w:hAnsi="Arial" w:cs="Arial"/>
          <w:sz w:val="24"/>
          <w:szCs w:val="24"/>
        </w:rPr>
        <w:t>формирования и ведения реестра источников доходов бюджета Комаровского сельсовета»;</w:t>
      </w:r>
    </w:p>
    <w:p w:rsidR="00C823C3" w:rsidRPr="00330792" w:rsidRDefault="00C823C3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15.12.2017 №43-п «</w:t>
      </w:r>
      <w:hyperlink r:id="rId14" w:tgtFrame="_blank" w:history="1">
        <w:r w:rsidRPr="00330792">
          <w:rPr>
            <w:rStyle w:val="11"/>
            <w:rFonts w:ascii="Arial" w:hAnsi="Arial" w:cs="Arial"/>
            <w:sz w:val="24"/>
            <w:szCs w:val="24"/>
          </w:rPr>
          <w:t>О внесении изменений в Постановление Главы администрации Комаровского сельсовета от 15.12.2016 № 40-п «Об утверждении муниципальной </w:t>
        </w:r>
        <w:proofErr w:type="spellStart"/>
        <w:r w:rsidRPr="00330792">
          <w:rPr>
            <w:rStyle w:val="11"/>
            <w:rFonts w:ascii="Arial" w:hAnsi="Arial" w:cs="Arial"/>
            <w:sz w:val="24"/>
            <w:szCs w:val="24"/>
          </w:rPr>
          <w:t>программы»«Повышение</w:t>
        </w:r>
        <w:proofErr w:type="spellEnd"/>
        <w:r w:rsidRPr="00330792">
          <w:rPr>
            <w:rStyle w:val="11"/>
            <w:rFonts w:ascii="Arial" w:hAnsi="Arial" w:cs="Arial"/>
            <w:sz w:val="24"/>
            <w:szCs w:val="24"/>
          </w:rPr>
          <w:t xml:space="preserve"> качества жизни и прочие мероприятия на территории Комаровского сельсовета», действующей на территории муниципального образования Комаровский сельсовет в 2014-2020 </w:t>
        </w:r>
        <w:proofErr w:type="spellStart"/>
        <w:r w:rsidRPr="00330792">
          <w:rPr>
            <w:rStyle w:val="11"/>
            <w:rFonts w:ascii="Arial" w:hAnsi="Arial" w:cs="Arial"/>
            <w:sz w:val="24"/>
            <w:szCs w:val="24"/>
          </w:rPr>
          <w:t>гг</w:t>
        </w:r>
        <w:proofErr w:type="spellEnd"/>
        <w:r w:rsidRPr="00330792">
          <w:rPr>
            <w:rStyle w:val="11"/>
            <w:rFonts w:ascii="Arial" w:hAnsi="Arial" w:cs="Arial"/>
            <w:sz w:val="24"/>
            <w:szCs w:val="24"/>
          </w:rPr>
          <w:t>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C823C3" w:rsidRPr="00330792" w:rsidRDefault="00C823C3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11.10.2017 №40-п «Об утверждении Порядка предоставления помещений для проведения встреч депутатов с избирателями, определении специально отведенных мест, перечня помещений для проведения встреч депутатов с избирателями»;</w:t>
      </w:r>
    </w:p>
    <w:p w:rsidR="00C823C3" w:rsidRPr="00330792" w:rsidRDefault="00C823C3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23.06.2017 №37-п «Об организации сбора и определении места первичного сбора и размещения отработанных ртутьсодержащих ламп»;</w:t>
      </w:r>
    </w:p>
    <w:p w:rsidR="00C823C3" w:rsidRPr="00330792" w:rsidRDefault="00C823C3" w:rsidP="003125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14.06.2017 №32-п «Об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безвозмездное срочное пользование, аренду земельных участков, находящихся в муниципальной собственности»;</w:t>
      </w:r>
    </w:p>
    <w:p w:rsidR="00C823C3" w:rsidRPr="00330792" w:rsidRDefault="00C823C3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14.06.2017 №31-п «Об утверждении административного регламента предоставления муниципальной услуги «Выдача документа – справки о нормативе потребления коммунальных услуг»;</w:t>
      </w:r>
    </w:p>
    <w:p w:rsidR="00C823C3" w:rsidRPr="00330792" w:rsidRDefault="00C823C3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14.06.2017 №33-п «Об отмене постановлений администрации Комаровского сельсовета»;</w:t>
      </w:r>
    </w:p>
    <w:p w:rsidR="00C823C3" w:rsidRPr="00330792" w:rsidRDefault="00C823C3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14.06.2017 №35-п «Об отмене постановлений администрации Комаровского сельсовета»;</w:t>
      </w:r>
    </w:p>
    <w:p w:rsidR="00C823C3" w:rsidRPr="00330792" w:rsidRDefault="00C823C3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14.06.2017 №29-п «</w:t>
      </w:r>
      <w:r w:rsidR="00EF265D" w:rsidRPr="00330792">
        <w:rPr>
          <w:rFonts w:ascii="Arial" w:hAnsi="Arial" w:cs="Arial"/>
        </w:rPr>
        <w:t>Об утверждении административного регламента предоставления муниципальной услуги «Выдача документа – справки о начислении жилищно-коммунальных услуг»;</w:t>
      </w:r>
    </w:p>
    <w:p w:rsidR="00EF265D" w:rsidRPr="00330792" w:rsidRDefault="00EF265D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14.06.2017 №30-п «Об утверждении административного регламента предоставления муниципальной услуги «Выдача документа – справки об отсутствии задолженности»;</w:t>
      </w:r>
    </w:p>
    <w:p w:rsidR="00EF265D" w:rsidRPr="00330792" w:rsidRDefault="00EF265D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14.06.2017 №36-п «</w:t>
      </w:r>
      <w:hyperlink r:id="rId15" w:tgtFrame="_blank" w:history="1">
        <w:r w:rsidRPr="00330792">
          <w:rPr>
            <w:rStyle w:val="11"/>
            <w:rFonts w:ascii="Arial" w:hAnsi="Arial" w:cs="Arial"/>
          </w:rPr>
          <w:t>Об отмене постановления администрации Комаровского сельсовета от 03.11.2015 № 31-п «Об утверждении административного регламента по предоставлению муниципальной услуги «Предоставление в собственность, постоянное (бессрочное) пользование, безвозмездное срочное пользование, аренду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  </w:r>
      </w:hyperlink>
      <w:r w:rsidRPr="00330792">
        <w:rPr>
          <w:rFonts w:ascii="Arial" w:hAnsi="Arial" w:cs="Arial"/>
        </w:rPr>
        <w:t>;</w:t>
      </w:r>
    </w:p>
    <w:p w:rsidR="00EF265D" w:rsidRPr="00330792" w:rsidRDefault="00EF265D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14.06.2017 №34-п «Об отмене постановлений администрации Комаровского сельсовета»;</w:t>
      </w:r>
    </w:p>
    <w:p w:rsidR="00EF265D" w:rsidRPr="00330792" w:rsidRDefault="00EF265D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31.05.2017 №25-п «Об отмене постановлений администрации Комаровского сельсовета»;</w:t>
      </w:r>
    </w:p>
    <w:p w:rsidR="00EF265D" w:rsidRPr="00330792" w:rsidRDefault="00EF265D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31.05.2017 №23-п «Об отмене постановлений администрации Комаровского сельсовета»;</w:t>
      </w:r>
    </w:p>
    <w:p w:rsidR="00EF265D" w:rsidRPr="00330792" w:rsidRDefault="00EF265D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31.05.2017 №24-п «Об отмене постановлений администрации Комаровского сельсовета»;</w:t>
      </w:r>
    </w:p>
    <w:p w:rsidR="00EF265D" w:rsidRPr="00330792" w:rsidRDefault="00EF265D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lastRenderedPageBreak/>
        <w:t>-от 31.05.2017 №26-п «Об отмене постановлений администрации Комаровского сельсовета»;</w:t>
      </w:r>
    </w:p>
    <w:p w:rsidR="00EF265D" w:rsidRPr="00330792" w:rsidRDefault="00EF265D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31.05.2017 №</w:t>
      </w:r>
      <w:r w:rsidR="00DF52C6" w:rsidRPr="00330792">
        <w:rPr>
          <w:rFonts w:ascii="Arial" w:hAnsi="Arial" w:cs="Arial"/>
        </w:rPr>
        <w:t>28-п «Об отмене постановлений администрации Комаровского сельсовета»;</w:t>
      </w:r>
    </w:p>
    <w:p w:rsidR="00DF52C6" w:rsidRPr="00330792" w:rsidRDefault="00DF52C6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31.05.2017 №27-п «Об отмене постановлений администрации Комаровского сельсовета»;</w:t>
      </w:r>
    </w:p>
    <w:p w:rsidR="00DF52C6" w:rsidRPr="00330792" w:rsidRDefault="00DF52C6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23.05.2017 №17-п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DF52C6" w:rsidRPr="00330792" w:rsidRDefault="00DF52C6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23.05.2017 №21-п «Об утверждении административного регламента предоставления муниципальной услуги «Приём заявлений и выдача документов о согласовании переустройства и (или) перепланировки жилого помещения»;</w:t>
      </w:r>
    </w:p>
    <w:p w:rsidR="00DF52C6" w:rsidRPr="00330792" w:rsidRDefault="00DF52C6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23.05.2017 №18-п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услуг»;</w:t>
      </w:r>
    </w:p>
    <w:p w:rsidR="00DF52C6" w:rsidRPr="00330792" w:rsidRDefault="00DF52C6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23.05.2017 №22-п «Об утверждении административного регламента предоставления муниципальной услуги «Приём заявлений граждан на постановку их на учёт в качестве нуждающихся в улучшении жилищных условий»;</w:t>
      </w:r>
    </w:p>
    <w:p w:rsidR="00DF52C6" w:rsidRPr="00330792" w:rsidRDefault="00DF52C6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 xml:space="preserve">-от 23.05.2017 №20-п «Об утверждении административного регламента предоставления муниципальной услуги «Выдача документов: копии финансово-лицевого счёта, выписки из домовой и </w:t>
      </w:r>
      <w:proofErr w:type="spellStart"/>
      <w:r w:rsidRPr="00330792">
        <w:rPr>
          <w:rFonts w:ascii="Arial" w:hAnsi="Arial" w:cs="Arial"/>
        </w:rPr>
        <w:t>похозяйственной</w:t>
      </w:r>
      <w:proofErr w:type="spellEnd"/>
      <w:r w:rsidRPr="00330792">
        <w:rPr>
          <w:rFonts w:ascii="Arial" w:hAnsi="Arial" w:cs="Arial"/>
        </w:rPr>
        <w:t xml:space="preserve"> книги, карточки учета собственника жилого помещения»;</w:t>
      </w:r>
    </w:p>
    <w:p w:rsidR="00DF52C6" w:rsidRPr="00330792" w:rsidRDefault="00DF52C6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23.05.2017 №19-п «Об утверждении административного регламента предоставления муниципальной услуги «Предоставление информации об очередности предоставления жилых помещений на условиях социального найма»;</w:t>
      </w:r>
    </w:p>
    <w:p w:rsidR="00DF52C6" w:rsidRPr="00330792" w:rsidRDefault="00DF52C6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22.05.2017 №16-п «Об утверждении порядка оформления и содержании заданий, а также результатов мероприятия по контролю без взаимодействия с юридическими лицами, индивидуальными предпринимателями»;</w:t>
      </w:r>
    </w:p>
    <w:p w:rsidR="00DF52C6" w:rsidRPr="00330792" w:rsidRDefault="00DF52C6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 xml:space="preserve">-от </w:t>
      </w:r>
      <w:r w:rsidR="002B1EBF" w:rsidRPr="00330792">
        <w:rPr>
          <w:rFonts w:ascii="Arial" w:hAnsi="Arial" w:cs="Arial"/>
        </w:rPr>
        <w:t>11.05.2017 №13-п «</w:t>
      </w:r>
      <w:hyperlink r:id="rId16" w:tgtFrame="_blank" w:history="1">
        <w:r w:rsidR="002B1EBF" w:rsidRPr="00330792">
          <w:rPr>
            <w:rStyle w:val="11"/>
            <w:rFonts w:ascii="Arial" w:hAnsi="Arial" w:cs="Arial"/>
          </w:rPr>
          <w:t>О внесении изменений в Постановление главы Комаровского сельсовета от 12 ноября 2013 г. № 25-п «Об утверждении 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Комаровского сельсовета»</w:t>
        </w:r>
      </w:hyperlink>
      <w:r w:rsidR="002B1EBF" w:rsidRPr="00330792">
        <w:rPr>
          <w:rFonts w:ascii="Arial" w:hAnsi="Arial" w:cs="Arial"/>
        </w:rPr>
        <w:t>;</w:t>
      </w:r>
    </w:p>
    <w:p w:rsidR="002B1EBF" w:rsidRPr="00330792" w:rsidRDefault="002B1EBF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11.05.2017 №14-п «</w:t>
      </w:r>
      <w:hyperlink r:id="rId17" w:tgtFrame="_blank" w:history="1">
        <w:r w:rsidRPr="00330792">
          <w:rPr>
            <w:rStyle w:val="11"/>
            <w:rFonts w:ascii="Arial" w:hAnsi="Arial" w:cs="Arial"/>
          </w:rPr>
          <w:t>О внесении изменений в Постановление главы Комаровского сельсовета от 28 ноября 2016 г. №39-п «Об утверждении административного регламента 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Комаровского сельсовета Пировского района»</w:t>
        </w:r>
      </w:hyperlink>
      <w:r w:rsidRPr="00330792">
        <w:rPr>
          <w:rFonts w:ascii="Arial" w:hAnsi="Arial" w:cs="Arial"/>
        </w:rPr>
        <w:t>;</w:t>
      </w:r>
    </w:p>
    <w:p w:rsidR="002B1EBF" w:rsidRPr="00330792" w:rsidRDefault="002B1EBF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14.04.2017 №11-п «</w:t>
      </w:r>
      <w:hyperlink r:id="rId18" w:tgtFrame="_blank" w:history="1">
        <w:r w:rsidRPr="00330792">
          <w:rPr>
            <w:rStyle w:val="11"/>
            <w:rFonts w:ascii="Arial" w:hAnsi="Arial" w:cs="Arial"/>
          </w:rPr>
          <w:t xml:space="preserve">О внесении изменений в Постановление администрации Комаровского сельсовета от 15.12.2016 № 40-п   «Об утверждении муниципальной программы «Повышение качества жизни и прочие мероприятия на территории Комаровского сельсовета муниципального образования Комаровский сельсовет в 2017-2019 </w:t>
        </w:r>
        <w:proofErr w:type="spellStart"/>
        <w:r w:rsidRPr="00330792">
          <w:rPr>
            <w:rStyle w:val="11"/>
            <w:rFonts w:ascii="Arial" w:hAnsi="Arial" w:cs="Arial"/>
          </w:rPr>
          <w:t>гг</w:t>
        </w:r>
        <w:proofErr w:type="spellEnd"/>
        <w:r w:rsidRPr="00330792">
          <w:rPr>
            <w:rStyle w:val="11"/>
            <w:rFonts w:ascii="Arial" w:hAnsi="Arial" w:cs="Arial"/>
          </w:rPr>
          <w:t>»</w:t>
        </w:r>
      </w:hyperlink>
      <w:r w:rsidRPr="00330792">
        <w:rPr>
          <w:rFonts w:ascii="Arial" w:hAnsi="Arial" w:cs="Arial"/>
        </w:rPr>
        <w:t>;</w:t>
      </w:r>
    </w:p>
    <w:p w:rsidR="002B1EBF" w:rsidRPr="00330792" w:rsidRDefault="002B1EBF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 xml:space="preserve">-от 07.04.2017 №9-п </w:t>
      </w:r>
      <w:r w:rsidR="00340DE2" w:rsidRPr="00330792">
        <w:rPr>
          <w:rFonts w:ascii="Arial" w:hAnsi="Arial" w:cs="Arial"/>
        </w:rPr>
        <w:t>«Об утверждении Порядка составления и ведения кассового плана местного бюджета»;</w:t>
      </w:r>
    </w:p>
    <w:p w:rsidR="00340DE2" w:rsidRPr="00330792" w:rsidRDefault="00340DE2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07.04.2017 №10-п «Об утверждении порядка завершения операций по исполнению местного бюджета в текущем году»;</w:t>
      </w:r>
    </w:p>
    <w:p w:rsidR="00340DE2" w:rsidRPr="00330792" w:rsidRDefault="00340DE2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07.04.2017 №8-п «Об утверждении Порядка составления и рассмотрения проекта бюджета Комаровского сельсовета»;</w:t>
      </w:r>
    </w:p>
    <w:p w:rsidR="00340DE2" w:rsidRPr="00330792" w:rsidRDefault="00340DE2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lastRenderedPageBreak/>
        <w:t>-от 04.04.2017 №7-п «</w:t>
      </w:r>
      <w:hyperlink r:id="rId19" w:tgtFrame="_blank" w:history="1">
        <w:r w:rsidRPr="00330792">
          <w:rPr>
            <w:rStyle w:val="11"/>
            <w:rFonts w:ascii="Arial" w:hAnsi="Arial" w:cs="Arial"/>
          </w:rPr>
          <w:t>Об отмене постановления главы администрации Комаровского сельсовета от 26.09.2012 № 36-п «Об определении места утилизации животных на случай массового падежа на территории Комаровского сельсовета»</w:t>
        </w:r>
      </w:hyperlink>
      <w:r w:rsidRPr="00330792">
        <w:rPr>
          <w:rFonts w:ascii="Arial" w:hAnsi="Arial" w:cs="Arial"/>
        </w:rPr>
        <w:t>;</w:t>
      </w:r>
    </w:p>
    <w:p w:rsidR="00340DE2" w:rsidRPr="00330792" w:rsidRDefault="00340DE2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 xml:space="preserve">-от </w:t>
      </w:r>
      <w:r w:rsidR="00022913" w:rsidRPr="00330792">
        <w:rPr>
          <w:rFonts w:ascii="Arial" w:hAnsi="Arial" w:cs="Arial"/>
        </w:rPr>
        <w:t>04.04.2017 №6-п «Об отмене постановления главы администрации Комаровского сельсовета от 12.04.2007 №7-п «О правилах содержания домашних животных в личных подворьях граждан и о правилах пастьбы»;</w:t>
      </w:r>
    </w:p>
    <w:p w:rsidR="00022913" w:rsidRPr="00330792" w:rsidRDefault="00022913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16.01.2017 №1-п «Об утверждении Порядка исполнения бюджета по источникам финансирования дефицита бюджета, осуществляющийся главным  администратором (администратором) источников финансирования дефицита бюджета администрации Комаровского сельсовета, в соответствии со сводной бюджетной росписью»;</w:t>
      </w:r>
    </w:p>
    <w:p w:rsidR="00022913" w:rsidRPr="00330792" w:rsidRDefault="00022913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16.01.2017 №2-п «</w:t>
      </w:r>
      <w:r w:rsidR="00844ED9" w:rsidRPr="00330792">
        <w:rPr>
          <w:rFonts w:ascii="Arial" w:hAnsi="Arial" w:cs="Arial"/>
        </w:rPr>
        <w:t>Об утверждении Порядка исполнение местного бюджета по расходам»;</w:t>
      </w:r>
    </w:p>
    <w:p w:rsidR="00844ED9" w:rsidRPr="00330792" w:rsidRDefault="00844ED9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16.01.2017 №3-п «Об утверждении Порядка составления и ведения сводной бюджетной росписи бюджета Комаровского сельсовета»;</w:t>
      </w:r>
    </w:p>
    <w:p w:rsidR="00844ED9" w:rsidRPr="00330792" w:rsidRDefault="00844ED9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15.12.2016 №40-п ««Об утверждении муниципальной программы 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 сельсовет в 2017-2019 </w:t>
      </w:r>
      <w:proofErr w:type="spellStart"/>
      <w:r w:rsidRPr="00330792">
        <w:rPr>
          <w:rFonts w:ascii="Arial" w:hAnsi="Arial" w:cs="Arial"/>
        </w:rPr>
        <w:t>гг</w:t>
      </w:r>
      <w:proofErr w:type="spellEnd"/>
      <w:r w:rsidRPr="00330792">
        <w:rPr>
          <w:rFonts w:ascii="Arial" w:hAnsi="Arial" w:cs="Arial"/>
        </w:rPr>
        <w:t>»;</w:t>
      </w:r>
    </w:p>
    <w:p w:rsidR="00844ED9" w:rsidRPr="00330792" w:rsidRDefault="00844ED9" w:rsidP="00C823C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08.12.2016 №71 «О ВНЕСЕНИИ ИЗМЕНЕНИЙ В ПОСТАНОВЛЕНИЕ ОТ 24.12.2010 №70 «О МЕЖВЕДОМСТВЕННОЙ КОМИССИИ ПО ПРИЗНАНИЮ ПОМЕЩЕНИЙ ЖИЛЫМИ ПОМЕЩЕНИЯМИ, ПРИГОДНЫМИ (НЕПРИГОДНЫМИ) ДЛЯ ПРОЖИВАНИЯ, МНОГОКВАРТИРНЫХ ДОМОВ АВАРИЙНЫМИ И ПОДЛЕЖАЩИМИ СНОСУ ИЛИ РЕКОНСТРУКЦИИ»;</w:t>
      </w:r>
    </w:p>
    <w:p w:rsidR="00844ED9" w:rsidRPr="00330792" w:rsidRDefault="00844ED9" w:rsidP="00844ED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28.11.2016 №39-п «Об утверждении административного регламента исполнения муниципальной функции по проведению проверок юридических лиц и индивидуальных предпринимателей при осуществлении муниципального контроля за обеспечением сохранности автомобильных дорог местного значения на территории Комаровского сельсовета Пировского района»;</w:t>
      </w:r>
    </w:p>
    <w:p w:rsidR="00844ED9" w:rsidRPr="00330792" w:rsidRDefault="00844ED9" w:rsidP="00844ED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 xml:space="preserve">-от 10.11.2016 №38-п «Об </w:t>
      </w:r>
      <w:r w:rsidR="0037586F" w:rsidRPr="00330792">
        <w:rPr>
          <w:rFonts w:ascii="Arial" w:hAnsi="Arial" w:cs="Arial"/>
        </w:rPr>
        <w:t>утверждении схемы водоснабжения Комаровского сельсовета»;</w:t>
      </w:r>
    </w:p>
    <w:p w:rsidR="0037586F" w:rsidRPr="00330792" w:rsidRDefault="0037586F" w:rsidP="00844ED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17.10.2016 №36-п «Об утверждении Порядка составления, утверждения и ведения бюджетной сметы муниципальных учреждений Администрации Комаровского сельсовета Пировского района»;</w:t>
      </w:r>
    </w:p>
    <w:p w:rsidR="0037586F" w:rsidRPr="00330792" w:rsidRDefault="0037586F" w:rsidP="00844ED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21.09.2016 №34-п «О признании утратившими силу Постановления главы администрации Комаровского сельсовета»;</w:t>
      </w:r>
    </w:p>
    <w:p w:rsidR="0037586F" w:rsidRPr="00330792" w:rsidRDefault="0037586F" w:rsidP="00844ED9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 xml:space="preserve">-от </w:t>
      </w:r>
      <w:r w:rsidR="003B4E5C" w:rsidRPr="00330792">
        <w:rPr>
          <w:rFonts w:ascii="Arial" w:hAnsi="Arial" w:cs="Arial"/>
        </w:rPr>
        <w:t>16.09.2016 №33-п «</w:t>
      </w:r>
      <w:hyperlink r:id="rId20" w:tgtFrame="_blank" w:history="1">
        <w:r w:rsidR="003B4E5C" w:rsidRPr="00330792">
          <w:rPr>
            <w:rStyle w:val="21"/>
            <w:rFonts w:ascii="Arial" w:hAnsi="Arial" w:cs="Arial"/>
          </w:rPr>
          <w:t>Об отмене постановление № 30-п от 16.08.2016 «Об утверждении Порядка составления, утверждения и ведения бюджетной сметы Администрации Комаровского сельсовета Пировского района»</w:t>
        </w:r>
      </w:hyperlink>
      <w:r w:rsidR="003B4E5C" w:rsidRPr="00330792">
        <w:rPr>
          <w:rFonts w:ascii="Arial" w:hAnsi="Arial" w:cs="Arial"/>
        </w:rPr>
        <w:t>;</w:t>
      </w:r>
    </w:p>
    <w:p w:rsidR="00844ED9" w:rsidRPr="00330792" w:rsidRDefault="003B4E5C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28.07.2016 №29-п «</w:t>
      </w:r>
      <w:r w:rsidR="00A53212" w:rsidRPr="00330792">
        <w:rPr>
          <w:rFonts w:ascii="Arial" w:hAnsi="Arial" w:cs="Arial"/>
        </w:rPr>
        <w:t>Об утверждении Положения об инвестиционной деятельности на территории муниципального образования Комаровский сельсовет, осуществляемой в форме капитальных вложений»;</w:t>
      </w:r>
    </w:p>
    <w:p w:rsidR="00A53212" w:rsidRPr="00330792" w:rsidRDefault="00A53212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28.07.2016 №28-п «Об утверждении методики прогнозирования поступлений доходов в бюджет в части доходов поселения»;</w:t>
      </w:r>
    </w:p>
    <w:p w:rsidR="00A53212" w:rsidRPr="00330792" w:rsidRDefault="00A53212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12.07.2016 №27-п «</w:t>
      </w:r>
      <w:hyperlink r:id="rId21" w:tgtFrame="_blank" w:history="1">
        <w:r w:rsidRPr="00330792">
          <w:rPr>
            <w:rStyle w:val="21"/>
            <w:rFonts w:ascii="Arial" w:hAnsi="Arial" w:cs="Arial"/>
          </w:rPr>
          <w:t xml:space="preserve">О внесении изменений в Постановление Главы администрации Комаровского сельсовета от 05.11.2013 № 24-п «Об утверждении муниципальной программы 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 сельсовет в 2014-2018 </w:t>
        </w:r>
        <w:proofErr w:type="spellStart"/>
        <w:r w:rsidRPr="00330792">
          <w:rPr>
            <w:rStyle w:val="21"/>
            <w:rFonts w:ascii="Arial" w:hAnsi="Arial" w:cs="Arial"/>
          </w:rPr>
          <w:t>гг</w:t>
        </w:r>
        <w:proofErr w:type="spellEnd"/>
        <w:r w:rsidRPr="00330792">
          <w:rPr>
            <w:rStyle w:val="21"/>
            <w:rFonts w:ascii="Arial" w:hAnsi="Arial" w:cs="Arial"/>
          </w:rPr>
          <w:t>»</w:t>
        </w:r>
      </w:hyperlink>
      <w:r w:rsidRPr="00330792">
        <w:rPr>
          <w:rFonts w:ascii="Arial" w:hAnsi="Arial" w:cs="Arial"/>
        </w:rPr>
        <w:t>;</w:t>
      </w:r>
    </w:p>
    <w:p w:rsidR="00A53212" w:rsidRPr="00330792" w:rsidRDefault="00A53212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06.07.2016 №16-п «</w:t>
      </w:r>
      <w:r w:rsidR="00F41E6C" w:rsidRPr="00330792">
        <w:rPr>
          <w:rFonts w:ascii="Arial" w:hAnsi="Arial" w:cs="Arial"/>
        </w:rPr>
        <w:t>Об утверждении перечня автомобильных дорог необщего пользования местного значения Комаровского сельсовета»;</w:t>
      </w:r>
    </w:p>
    <w:p w:rsidR="00F41E6C" w:rsidRPr="00330792" w:rsidRDefault="00F41E6C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lastRenderedPageBreak/>
        <w:t>-от 06.07.2016 №15-п «Об утверждении нормативов финансовых затрат на капитальный ремонт, ремонт, содержание автомобильных дорог местного значения Комаровского сельсовета</w:t>
      </w:r>
      <w:r w:rsidRPr="00330792">
        <w:rPr>
          <w:rFonts w:ascii="Arial" w:hAnsi="Arial" w:cs="Arial"/>
          <w:i/>
          <w:iCs/>
        </w:rPr>
        <w:t> </w:t>
      </w:r>
      <w:r w:rsidRPr="00330792">
        <w:rPr>
          <w:rFonts w:ascii="Arial" w:hAnsi="Arial" w:cs="Arial"/>
        </w:rPr>
        <w:t>и правил расчета размера ассигнований местного бюджета на указанные цели»;</w:t>
      </w:r>
    </w:p>
    <w:p w:rsidR="00F41E6C" w:rsidRPr="00330792" w:rsidRDefault="00F41E6C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06.07.2016 №17-п «Об утверждении Порядка осуществления полномочий администрации Комаровского сельсовета по внутреннему муниципальному финансовому контролю»;</w:t>
      </w:r>
    </w:p>
    <w:p w:rsidR="00F41E6C" w:rsidRPr="00330792" w:rsidRDefault="00F41E6C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06.07.2016 №14-п «Об утверждении Положения об уведомлении представителя нанимателя муниципальных служащих Комаровского сельсовета возникшем конфликте интересов или о возможности его возникновения»;</w:t>
      </w:r>
    </w:p>
    <w:p w:rsidR="00F41E6C" w:rsidRPr="00330792" w:rsidRDefault="00F41E6C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14.06.2016 №13-п «Об утверждении Положения об учетной политики»;</w:t>
      </w:r>
    </w:p>
    <w:p w:rsidR="00F41E6C" w:rsidRPr="00330792" w:rsidRDefault="00F41E6C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14.06.2016 №12-п «Об обеспечении безопасности людей на водных объектах Комаровского сельсовета в летний период 2016 года»;</w:t>
      </w:r>
    </w:p>
    <w:p w:rsidR="00F41E6C" w:rsidRPr="00330792" w:rsidRDefault="00F41E6C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-24.05.2016 №10-п «</w:t>
      </w:r>
      <w:hyperlink r:id="rId22" w:tgtFrame="_blank" w:history="1">
        <w:r w:rsidRPr="00330792">
          <w:rPr>
            <w:rStyle w:val="21"/>
            <w:rFonts w:ascii="Arial" w:hAnsi="Arial" w:cs="Arial"/>
          </w:rPr>
          <w:t>О внесении изменений в постановление Главы администрации Комаровского сельсовета от 20.12.2013 № 28-п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Комаровского сельсовета»</w:t>
        </w:r>
      </w:hyperlink>
      <w:r w:rsidRPr="00330792">
        <w:rPr>
          <w:rFonts w:ascii="Arial" w:hAnsi="Arial" w:cs="Arial"/>
        </w:rPr>
        <w:t>;</w:t>
      </w:r>
    </w:p>
    <w:p w:rsidR="00F41E6C" w:rsidRPr="00330792" w:rsidRDefault="00F41E6C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 xml:space="preserve">-от 10.05.2016 №9-п «Об обеспечении пожарной безопасности в весеннее-летний </w:t>
      </w:r>
      <w:r w:rsidR="002A2DF6" w:rsidRPr="00330792">
        <w:rPr>
          <w:rFonts w:ascii="Arial" w:hAnsi="Arial" w:cs="Arial"/>
        </w:rPr>
        <w:t>пожароопасный период»;</w:t>
      </w:r>
    </w:p>
    <w:p w:rsidR="002A2DF6" w:rsidRPr="00330792" w:rsidRDefault="002A2DF6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 xml:space="preserve">-от </w:t>
      </w:r>
      <w:r w:rsidR="00BD22C1" w:rsidRPr="00330792">
        <w:rPr>
          <w:rFonts w:ascii="Arial" w:hAnsi="Arial" w:cs="Arial"/>
        </w:rPr>
        <w:t>12.04.2016 №</w:t>
      </w:r>
      <w:r w:rsidR="000B2BF0" w:rsidRPr="00330792">
        <w:rPr>
          <w:rFonts w:ascii="Arial" w:hAnsi="Arial" w:cs="Arial"/>
        </w:rPr>
        <w:t>8-п «</w:t>
      </w:r>
      <w:hyperlink r:id="rId23" w:tgtFrame="_blank" w:history="1">
        <w:r w:rsidR="000B2BF0" w:rsidRPr="00330792">
          <w:rPr>
            <w:rStyle w:val="21"/>
            <w:rFonts w:ascii="Arial" w:hAnsi="Arial" w:cs="Arial"/>
          </w:rPr>
          <w:t>О внесении изменений в Постановление Главы администрации от 12.11.2013 г. № 25-п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Комаровского сельсовета»</w:t>
        </w:r>
      </w:hyperlink>
      <w:r w:rsidR="000B2BF0" w:rsidRPr="00330792">
        <w:rPr>
          <w:rFonts w:ascii="Arial" w:hAnsi="Arial" w:cs="Arial"/>
        </w:rPr>
        <w:t>;</w:t>
      </w:r>
    </w:p>
    <w:p w:rsidR="000B2BF0" w:rsidRPr="00330792" w:rsidRDefault="000B2BF0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10.02.2016 №2-п «</w:t>
      </w:r>
      <w:hyperlink r:id="rId24" w:tgtFrame="_blank" w:history="1">
        <w:r w:rsidRPr="00330792">
          <w:rPr>
            <w:rStyle w:val="21"/>
            <w:rFonts w:ascii="Arial" w:hAnsi="Arial" w:cs="Arial"/>
          </w:rPr>
          <w:t>О внесении изменений в Постановление Главы администрации Комаровского сельсовета от 05.11.2013 № 24-п «Об утверждении муниципальной программы 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 сельсовет в 2014-2018 </w:t>
        </w:r>
        <w:proofErr w:type="spellStart"/>
        <w:r w:rsidRPr="00330792">
          <w:rPr>
            <w:rStyle w:val="21"/>
            <w:rFonts w:ascii="Arial" w:hAnsi="Arial" w:cs="Arial"/>
          </w:rPr>
          <w:t>гг</w:t>
        </w:r>
        <w:proofErr w:type="spellEnd"/>
        <w:r w:rsidRPr="00330792">
          <w:rPr>
            <w:rStyle w:val="21"/>
            <w:rFonts w:ascii="Arial" w:hAnsi="Arial" w:cs="Arial"/>
          </w:rPr>
          <w:t>»</w:t>
        </w:r>
      </w:hyperlink>
      <w:r w:rsidRPr="00330792">
        <w:rPr>
          <w:rFonts w:ascii="Arial" w:hAnsi="Arial" w:cs="Arial"/>
        </w:rPr>
        <w:t>;</w:t>
      </w:r>
    </w:p>
    <w:p w:rsidR="000B2BF0" w:rsidRPr="00330792" w:rsidRDefault="000B2BF0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14.12.2015 №44-п «Об утверждении требований к порядку разработки и принятия правовых актов о нормировании в сфере закупок для обеспечения муниципальных нужд администрации Комаровского сельсовета, содержанию указанных актов и обеспечению их исполнения»:</w:t>
      </w:r>
    </w:p>
    <w:p w:rsidR="000B2BF0" w:rsidRPr="00330792" w:rsidRDefault="000B2BF0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  <w:r w:rsidRPr="00330792">
        <w:rPr>
          <w:rFonts w:ascii="Arial" w:hAnsi="Arial" w:cs="Arial"/>
        </w:rPr>
        <w:t>-от 14.12.2015 №42-п «</w:t>
      </w:r>
      <w:r w:rsidRPr="00330792">
        <w:rPr>
          <w:rFonts w:ascii="Arial" w:hAnsi="Arial" w:cs="Arial"/>
          <w:shd w:val="clear" w:color="auto" w:fill="FFFFFF"/>
        </w:rPr>
        <w:t>Об утверждении Положения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Комаровского сельсовета Пировского района»;</w:t>
      </w:r>
    </w:p>
    <w:p w:rsidR="000B2BF0" w:rsidRPr="00330792" w:rsidRDefault="000B2BF0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  <w:r w:rsidRPr="00330792">
        <w:rPr>
          <w:rFonts w:ascii="Arial" w:hAnsi="Arial" w:cs="Arial"/>
          <w:shd w:val="clear" w:color="auto" w:fill="FFFFFF"/>
        </w:rPr>
        <w:t>-от 14.12.2015 №41-п «Об утверждении Положений об общественном контроле в Комаровском сельсовете»;</w:t>
      </w:r>
    </w:p>
    <w:p w:rsidR="000B2BF0" w:rsidRPr="00330792" w:rsidRDefault="000B2BF0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  <w:shd w:val="clear" w:color="auto" w:fill="FFFFFF"/>
        </w:rPr>
        <w:t>-от 14.12.2015 №43-п «</w:t>
      </w:r>
      <w:r w:rsidRPr="00330792">
        <w:rPr>
          <w:rFonts w:ascii="Arial" w:hAnsi="Arial" w:cs="Arial"/>
        </w:rPr>
        <w:t>Об утверждении Правил определения требований к закупаемым отдельным видам товаров, работ, услуг (в том числе предельных цен товаров, работ, услуг) и (или) нормативных затрат на обеспечение функций муниципальных органов, в том числе подведомственных указанным органам казенных учреждений»;</w:t>
      </w:r>
    </w:p>
    <w:p w:rsidR="000B2BF0" w:rsidRPr="00330792" w:rsidRDefault="000B2BF0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04.12.2015 №39-п «Об ответственных за содержание в исправном состояние объектов противопожарного водоснабжения»;</w:t>
      </w:r>
    </w:p>
    <w:p w:rsidR="000B2BF0" w:rsidRPr="00330792" w:rsidRDefault="000B2BF0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03.12.2015 №38-п «</w:t>
      </w:r>
      <w:r w:rsidR="00DE3BF2" w:rsidRPr="00330792">
        <w:rPr>
          <w:rFonts w:ascii="Arial" w:hAnsi="Arial" w:cs="Arial"/>
        </w:rPr>
        <w:t>Об утверждении Порядка оформления плановых (рейдовых) заданий и их содержании и Порядка оформления результатов плановых (рейдовых) осмотров»;</w:t>
      </w:r>
    </w:p>
    <w:p w:rsidR="00DE3BF2" w:rsidRPr="00330792" w:rsidRDefault="00DE3BF2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lastRenderedPageBreak/>
        <w:t>-от 12.11.2015 №34-п «</w:t>
      </w:r>
      <w:hyperlink r:id="rId25" w:tgtFrame="_blank" w:history="1">
        <w:r w:rsidRPr="00330792">
          <w:rPr>
            <w:rStyle w:val="21"/>
            <w:rFonts w:ascii="Arial" w:hAnsi="Arial" w:cs="Arial"/>
          </w:rPr>
          <w:t>О внесении изменений в Постановление Главы администрации Комаровского сельсовета от 05.11.2013 № 24-п «Об утверждении муниципальной программы 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 сельсовет в 2014-2018 </w:t>
        </w:r>
        <w:proofErr w:type="spellStart"/>
        <w:r w:rsidRPr="00330792">
          <w:rPr>
            <w:rStyle w:val="21"/>
            <w:rFonts w:ascii="Arial" w:hAnsi="Arial" w:cs="Arial"/>
          </w:rPr>
          <w:t>гг</w:t>
        </w:r>
        <w:proofErr w:type="spellEnd"/>
        <w:r w:rsidRPr="00330792">
          <w:rPr>
            <w:rStyle w:val="21"/>
            <w:rFonts w:ascii="Arial" w:hAnsi="Arial" w:cs="Arial"/>
          </w:rPr>
          <w:t>»</w:t>
        </w:r>
      </w:hyperlink>
      <w:r w:rsidRPr="00330792">
        <w:rPr>
          <w:rFonts w:ascii="Arial" w:hAnsi="Arial" w:cs="Arial"/>
        </w:rPr>
        <w:t>;</w:t>
      </w:r>
    </w:p>
    <w:p w:rsidR="00DE3BF2" w:rsidRPr="00330792" w:rsidRDefault="00DE3BF2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11.11.2015 №33-п «</w:t>
      </w:r>
      <w:hyperlink r:id="rId26" w:tgtFrame="_blank" w:history="1">
        <w:r w:rsidRPr="00330792">
          <w:rPr>
            <w:rStyle w:val="21"/>
            <w:rFonts w:ascii="Arial" w:hAnsi="Arial" w:cs="Arial"/>
          </w:rPr>
          <w:t>О внесении изменений в постановление Главы администрации от 12.11.2013 № 25-п «Об утверждении Административного регламента проведения проверок юридических лиц, индивидуальных предпринимателей и граждан при осуществлении муниципального жилищного контроля на территории Комаровского сельсовета»</w:t>
        </w:r>
      </w:hyperlink>
      <w:r w:rsidRPr="00330792">
        <w:rPr>
          <w:rFonts w:ascii="Arial" w:hAnsi="Arial" w:cs="Arial"/>
        </w:rPr>
        <w:t>;</w:t>
      </w:r>
    </w:p>
    <w:p w:rsidR="00DE3BF2" w:rsidRPr="00330792" w:rsidRDefault="00DE3BF2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28.07.2015 №27-п «О создании и организации деятельности добровольной пожарной дружины, порядок ее взаимодействия с другими видами пожарной охраны»;</w:t>
      </w:r>
    </w:p>
    <w:p w:rsidR="00DE3BF2" w:rsidRPr="00330792" w:rsidRDefault="00DE3BF2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15.07.2015 №25-п «</w:t>
      </w:r>
      <w:hyperlink r:id="rId27" w:tgtFrame="_blank" w:history="1">
        <w:r w:rsidRPr="00330792">
          <w:rPr>
            <w:rStyle w:val="21"/>
            <w:rFonts w:ascii="Arial" w:hAnsi="Arial" w:cs="Arial"/>
          </w:rPr>
          <w:t>Об отмене постановления Главы администрации Комаровского сельсовета от 27.03.2012 г. № 9-п «О создании и организации деятельности добровольной пожарной дружины на территории Комаровского сельсовета Пировского района Красноярского края»</w:t>
        </w:r>
      </w:hyperlink>
      <w:r w:rsidRPr="00330792">
        <w:rPr>
          <w:rFonts w:ascii="Arial" w:hAnsi="Arial" w:cs="Arial"/>
        </w:rPr>
        <w:t>;</w:t>
      </w:r>
    </w:p>
    <w:p w:rsidR="00DE3BF2" w:rsidRPr="00330792" w:rsidRDefault="00DE3BF2" w:rsidP="00A5321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09.07.2015 №24-п «О специальных местах для размещения печатных агитационных материалов на территории Комаровского сельсовета»;</w:t>
      </w:r>
    </w:p>
    <w:p w:rsidR="00844ED9" w:rsidRPr="00330792" w:rsidRDefault="00DE3BF2" w:rsidP="00DE3BF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26.05.2015 №20-п «</w:t>
      </w:r>
      <w:hyperlink r:id="rId28" w:tgtFrame="_blank" w:history="1">
        <w:r w:rsidRPr="00330792">
          <w:rPr>
            <w:rStyle w:val="21"/>
            <w:rFonts w:ascii="Arial" w:hAnsi="Arial" w:cs="Arial"/>
          </w:rPr>
          <w:t>Об отмене постановления Главы администрации Комаровского сельсовета от 17 апреля 2015 г. № 17-п «О внесении изменений в Постановление Главы администрации Комаровского сельсовета от 24.09.2013 № 16-п «Об утверждении Положения об оплате труда работников администрации Комаровского сельсовета Пировского района по должностям, не отнесенным к муниципальным должностям и должностям муниципальной службы»</w:t>
        </w:r>
      </w:hyperlink>
      <w:r w:rsidRPr="00330792">
        <w:rPr>
          <w:rFonts w:ascii="Arial" w:hAnsi="Arial" w:cs="Arial"/>
        </w:rPr>
        <w:t>;</w:t>
      </w:r>
    </w:p>
    <w:p w:rsidR="00DE3BF2" w:rsidRPr="00330792" w:rsidRDefault="00DE3BF2" w:rsidP="00DE3BF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26.05.2015 №18-п «Об утверждении административного регламента предоставления муниципальной услуги «Сбора и вывоз твердых бытовых отходов и мусора»;</w:t>
      </w:r>
    </w:p>
    <w:p w:rsidR="00DE3BF2" w:rsidRPr="00330792" w:rsidRDefault="00DE3BF2" w:rsidP="00DE3BF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14.04.2015 №15-п «О внесении изменений в Постановление Главы администрации Комаровского сельсовета от 12.11.2013 № 25-п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контроля»;</w:t>
      </w:r>
    </w:p>
    <w:p w:rsidR="00DE3BF2" w:rsidRPr="00330792" w:rsidRDefault="00DE3BF2" w:rsidP="00DE3BF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12.03.2015 №5-п «Об обеспечении пожарной безопасности в весеннее-летний пожароопасный период»;</w:t>
      </w:r>
    </w:p>
    <w:p w:rsidR="00DE3BF2" w:rsidRPr="00330792" w:rsidRDefault="00DE3BF2" w:rsidP="00DE3BF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12.03.2015 №6-п «Об утверждении Правил присвоения, изменения и аннулирования адресов»;</w:t>
      </w:r>
    </w:p>
    <w:p w:rsidR="00DE3BF2" w:rsidRPr="00330792" w:rsidRDefault="00DE3BF2" w:rsidP="00DE3BF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04.03.2015 №4-п «О квотировании рабочих мест для отбывания наказания в виде исправительных работ»;</w:t>
      </w:r>
    </w:p>
    <w:p w:rsidR="00DE3BF2" w:rsidRPr="00330792" w:rsidRDefault="00DE3BF2" w:rsidP="00DE3BF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19.02.2015 №3-п «Об объектах для отбывания обязательных работ»;</w:t>
      </w:r>
    </w:p>
    <w:p w:rsidR="00DE3BF2" w:rsidRPr="00330792" w:rsidRDefault="00DE3BF2" w:rsidP="00DE3BF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13.01.2015 №1-п «</w:t>
      </w:r>
      <w:hyperlink r:id="rId29" w:tgtFrame="_blank" w:history="1">
        <w:r w:rsidRPr="00330792">
          <w:rPr>
            <w:rStyle w:val="21"/>
            <w:rFonts w:ascii="Arial" w:hAnsi="Arial" w:cs="Arial"/>
          </w:rPr>
          <w:t>О внесении изменений в Постановление Главы администрации Комаровского сельсовета от 05.11.2013 № 24-п «Об утверждении муниципальной программы</w:t>
        </w:r>
      </w:hyperlink>
    </w:p>
    <w:p w:rsidR="00DE3BF2" w:rsidRPr="00330792" w:rsidRDefault="00330792" w:rsidP="00DE3BF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hyperlink r:id="rId30" w:tgtFrame="_blank" w:history="1">
        <w:r w:rsidR="00DE3BF2" w:rsidRPr="00330792">
          <w:rPr>
            <w:rStyle w:val="21"/>
            <w:rFonts w:ascii="Arial" w:hAnsi="Arial" w:cs="Arial"/>
          </w:rPr>
          <w:t>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 сельсовет в 2014-2017 </w:t>
        </w:r>
        <w:proofErr w:type="spellStart"/>
        <w:r w:rsidR="00DE3BF2" w:rsidRPr="00330792">
          <w:rPr>
            <w:rStyle w:val="21"/>
            <w:rFonts w:ascii="Arial" w:hAnsi="Arial" w:cs="Arial"/>
          </w:rPr>
          <w:t>гг</w:t>
        </w:r>
        <w:proofErr w:type="spellEnd"/>
        <w:r w:rsidR="00DE3BF2" w:rsidRPr="00330792">
          <w:rPr>
            <w:rStyle w:val="21"/>
            <w:rFonts w:ascii="Arial" w:hAnsi="Arial" w:cs="Arial"/>
          </w:rPr>
          <w:t>»</w:t>
        </w:r>
      </w:hyperlink>
      <w:r w:rsidR="00FC00AC" w:rsidRPr="00330792">
        <w:rPr>
          <w:rFonts w:ascii="Arial" w:hAnsi="Arial" w:cs="Arial"/>
        </w:rPr>
        <w:t>;</w:t>
      </w:r>
    </w:p>
    <w:p w:rsidR="00FC00AC" w:rsidRPr="00330792" w:rsidRDefault="00FC00AC" w:rsidP="00DE3BF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15.12.2014 №30-п «</w:t>
      </w:r>
      <w:hyperlink r:id="rId31" w:tgtFrame="_blank" w:history="1">
        <w:r w:rsidRPr="00330792">
          <w:rPr>
            <w:rStyle w:val="21"/>
            <w:rFonts w:ascii="Arial" w:hAnsi="Arial" w:cs="Arial"/>
          </w:rPr>
          <w:t>О внесение изменений в Постановление администрации Комаровского сельсовета от 12 сентября 2014 года № 23-п «О порядке применении взысканий, предусмотренных </w:t>
        </w:r>
        <w:proofErr w:type="spellStart"/>
        <w:r w:rsidRPr="00330792">
          <w:rPr>
            <w:rStyle w:val="21"/>
            <w:rFonts w:ascii="Arial" w:hAnsi="Arial" w:cs="Arial"/>
          </w:rPr>
          <w:t>ст.ст</w:t>
        </w:r>
        <w:proofErr w:type="spellEnd"/>
        <w:r w:rsidRPr="00330792">
          <w:rPr>
            <w:rStyle w:val="21"/>
            <w:rFonts w:ascii="Arial" w:hAnsi="Arial" w:cs="Arial"/>
          </w:rPr>
          <w:t>. 14.1, 15 и 27 Федерального закона «О муниципальной службе в Российской Федерации» за несоблюдение ограничений и запретов, требований о предотвращении или об урегулировании конфликта интересов и неисполнение обязанностей, установленных в целях противодействия коррупции»</w:t>
        </w:r>
      </w:hyperlink>
      <w:r w:rsidRPr="00330792">
        <w:rPr>
          <w:rFonts w:ascii="Arial" w:hAnsi="Arial" w:cs="Arial"/>
        </w:rPr>
        <w:t>;</w:t>
      </w:r>
    </w:p>
    <w:p w:rsidR="009A69F3" w:rsidRPr="00330792" w:rsidRDefault="00FC00AC" w:rsidP="005B2C4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lastRenderedPageBreak/>
        <w:tab/>
        <w:t xml:space="preserve">-от </w:t>
      </w:r>
      <w:r w:rsidR="009A69F3" w:rsidRPr="00330792">
        <w:rPr>
          <w:rFonts w:ascii="Arial" w:hAnsi="Arial" w:cs="Arial"/>
        </w:rPr>
        <w:t>10.11.2014 №29-п «О внесении изменений в Постановление Главы администрации Комаровского сельсовета от 05.11.2013 № 24-п «Об утверждении муниципальной программы</w:t>
      </w:r>
      <w:r w:rsidR="005B2C4F" w:rsidRPr="00330792">
        <w:rPr>
          <w:rFonts w:ascii="Arial" w:hAnsi="Arial" w:cs="Arial"/>
        </w:rPr>
        <w:t xml:space="preserve"> </w:t>
      </w:r>
      <w:r w:rsidR="009A69F3" w:rsidRPr="00330792">
        <w:rPr>
          <w:rFonts w:ascii="Arial" w:hAnsi="Arial" w:cs="Arial"/>
        </w:rPr>
        <w:t>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 сельсовет в 2014-2017 </w:t>
      </w:r>
      <w:proofErr w:type="spellStart"/>
      <w:r w:rsidR="009A69F3" w:rsidRPr="00330792">
        <w:rPr>
          <w:rFonts w:ascii="Arial" w:hAnsi="Arial" w:cs="Arial"/>
        </w:rPr>
        <w:t>гг</w:t>
      </w:r>
      <w:proofErr w:type="spellEnd"/>
      <w:r w:rsidR="009A69F3" w:rsidRPr="00330792">
        <w:rPr>
          <w:rFonts w:ascii="Arial" w:hAnsi="Arial" w:cs="Arial"/>
        </w:rPr>
        <w:t>»</w:t>
      </w:r>
      <w:r w:rsidR="005B2C4F" w:rsidRPr="00330792">
        <w:rPr>
          <w:rFonts w:ascii="Arial" w:hAnsi="Arial" w:cs="Arial"/>
        </w:rPr>
        <w:t>;</w:t>
      </w:r>
    </w:p>
    <w:p w:rsidR="005B2C4F" w:rsidRPr="00330792" w:rsidRDefault="005B2C4F" w:rsidP="005B2C4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21.10.2014 №26-п «</w:t>
      </w:r>
      <w:hyperlink r:id="rId32" w:tgtFrame="_blank" w:history="1">
        <w:r w:rsidRPr="00330792">
          <w:rPr>
            <w:rStyle w:val="21"/>
            <w:rFonts w:ascii="Arial" w:hAnsi="Arial" w:cs="Arial"/>
          </w:rPr>
          <w:t>Об отмене постановления администрации Комаровского сельсовета от 25.04.2014 № 10-п «Об утверждении порядка размещения сведений о доходах, расходах, об имуществе и обязательствах имущественного характера муниципальных служащих и сведений о доходах, об имуществе и обязательствах имущественного характера руководителей муниципальных учреждений на официальном интернет – сайте Пировского района и предоставления этих сведений для опубликовании средствам массовой информации»</w:t>
        </w:r>
      </w:hyperlink>
      <w:r w:rsidRPr="00330792">
        <w:rPr>
          <w:rFonts w:ascii="Arial" w:hAnsi="Arial" w:cs="Arial"/>
        </w:rPr>
        <w:t>;</w:t>
      </w:r>
    </w:p>
    <w:p w:rsidR="005B2C4F" w:rsidRPr="00330792" w:rsidRDefault="005B2C4F" w:rsidP="005B2C4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12.09.2014 №23-п «О порядке применении взысканий, предусмотренных </w:t>
      </w:r>
      <w:proofErr w:type="spellStart"/>
      <w:r w:rsidRPr="00330792">
        <w:rPr>
          <w:rFonts w:ascii="Arial" w:hAnsi="Arial" w:cs="Arial"/>
        </w:rPr>
        <w:t>ст.ст</w:t>
      </w:r>
      <w:proofErr w:type="spellEnd"/>
      <w:r w:rsidRPr="00330792">
        <w:rPr>
          <w:rFonts w:ascii="Arial" w:hAnsi="Arial" w:cs="Arial"/>
        </w:rPr>
        <w:t>. 14.1, 15 и 27 Федерального закона «О муниципальной службе в Российской Федерации» за несоблюдение ограничений и запретов, требований о предотвращении или об урегулировании конфликта интересов и неисполнение обязанностей, установленных в целях противодействия коррупции»;</w:t>
      </w:r>
    </w:p>
    <w:p w:rsidR="005B2C4F" w:rsidRPr="00330792" w:rsidRDefault="005B2C4F" w:rsidP="005B2C4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01.09.2014 №22-п «Об утверждении схемы водоснабжения Комаровского сельского поселения»;</w:t>
      </w:r>
    </w:p>
    <w:p w:rsidR="005B2C4F" w:rsidRPr="00330792" w:rsidRDefault="005B2C4F" w:rsidP="005B2C4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11.08.2014 №21-п «О специальных местах для размещения печатных агитационных материалов на территории Комаровского сельсовета»;</w:t>
      </w:r>
    </w:p>
    <w:p w:rsidR="005B2C4F" w:rsidRPr="00330792" w:rsidRDefault="005B2C4F" w:rsidP="005B2C4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 xml:space="preserve">-от </w:t>
      </w:r>
      <w:r w:rsidR="005B7E1B" w:rsidRPr="00330792">
        <w:rPr>
          <w:rFonts w:ascii="Arial" w:hAnsi="Arial" w:cs="Arial"/>
        </w:rPr>
        <w:t>20.06.2014 №20-п «Об утверждении схемы размещения нестационарных торговых объектов на территории Комаровского сельсовета»;</w:t>
      </w:r>
    </w:p>
    <w:p w:rsidR="005B7E1B" w:rsidRPr="00330792" w:rsidRDefault="005B7E1B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29.05.2014 №16-п « </w:t>
      </w:r>
      <w:hyperlink r:id="rId33" w:tgtFrame="_blank" w:history="1">
        <w:r w:rsidRPr="00330792">
          <w:rPr>
            <w:rStyle w:val="21"/>
            <w:rFonts w:ascii="Arial" w:hAnsi="Arial" w:cs="Arial"/>
          </w:rPr>
          <w:t>О внесении изменений в Постановление Главы администрации Комаровского сельсовета от 27.01.2012 г. № 1-п «О создании Интернет страницы Комаровского сельсовета и размещении информации на официальном сайте администрации Пировского района»</w:t>
        </w:r>
      </w:hyperlink>
      <w:r w:rsidRPr="00330792">
        <w:rPr>
          <w:rFonts w:ascii="Arial" w:hAnsi="Arial" w:cs="Arial"/>
        </w:rPr>
        <w:t>;</w:t>
      </w:r>
    </w:p>
    <w:p w:rsidR="005B7E1B" w:rsidRPr="00330792" w:rsidRDefault="005B7E1B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 xml:space="preserve">-от 16.05.2014 №12-п «О внесении изменений в Постановление Главы администрации Комаровского сельсовета от 05.11.2013 № 24-п «Об утверждении муниципальной программы 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 сельсовет в 2014-2016 </w:t>
      </w:r>
      <w:proofErr w:type="spellStart"/>
      <w:r w:rsidRPr="00330792">
        <w:rPr>
          <w:rFonts w:ascii="Arial" w:hAnsi="Arial" w:cs="Arial"/>
        </w:rPr>
        <w:t>гг</w:t>
      </w:r>
      <w:proofErr w:type="spellEnd"/>
      <w:r w:rsidRPr="00330792">
        <w:rPr>
          <w:rFonts w:ascii="Arial" w:hAnsi="Arial" w:cs="Arial"/>
        </w:rPr>
        <w:t>»;</w:t>
      </w:r>
    </w:p>
    <w:p w:rsidR="005B7E1B" w:rsidRPr="00330792" w:rsidRDefault="005B7E1B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25.04.2014 №8-п «Об организации деятельности администрации Комаровского сельсовета по вопросам реализации Постановления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товара, реализации (выкупа) и зачисления средств, вырученных от его реализации»;</w:t>
      </w:r>
    </w:p>
    <w:p w:rsidR="005B7E1B" w:rsidRPr="00330792" w:rsidRDefault="005B7E1B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25.04.2014 №9-п «О создании Совета (совещательного органа) по противодействию коррупции при главе Комаровского сельсовета»;</w:t>
      </w:r>
    </w:p>
    <w:p w:rsidR="005B7E1B" w:rsidRPr="00330792" w:rsidRDefault="005B7E1B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02.04.2014 №7-п «Об обеспечении пожарной безопасности в весенне-летний пожароопасный период»;</w:t>
      </w:r>
    </w:p>
    <w:p w:rsidR="005B7E1B" w:rsidRPr="00330792" w:rsidRDefault="005B7E1B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 xml:space="preserve">-от 21.03.2014 №06-п «О внесении изменений в Постановление Главы администрации Комаровского сельсовета от 05.11.2013 № 24-п «Об утверждении муниципальной программы 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 сельсовет в 2014-2016 </w:t>
      </w:r>
      <w:proofErr w:type="spellStart"/>
      <w:r w:rsidRPr="00330792">
        <w:rPr>
          <w:rFonts w:ascii="Arial" w:hAnsi="Arial" w:cs="Arial"/>
        </w:rPr>
        <w:t>гг</w:t>
      </w:r>
      <w:proofErr w:type="spellEnd"/>
      <w:r w:rsidRPr="00330792">
        <w:rPr>
          <w:rFonts w:ascii="Arial" w:hAnsi="Arial" w:cs="Arial"/>
        </w:rPr>
        <w:t>»;</w:t>
      </w:r>
    </w:p>
    <w:p w:rsidR="005B7E1B" w:rsidRPr="00330792" w:rsidRDefault="005B7E1B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18.02.2014 №4-п «</w:t>
      </w:r>
      <w:hyperlink r:id="rId34" w:tgtFrame="_blank" w:history="1">
        <w:r w:rsidRPr="00330792">
          <w:rPr>
            <w:rStyle w:val="21"/>
            <w:rFonts w:ascii="Arial" w:hAnsi="Arial" w:cs="Arial"/>
          </w:rPr>
          <w:t>О внесении изменений в постановление администрации Комаровского сельсовета от 21.01.2014 г. № 1-п «Об объектах для отбывания обязательных работ»</w:t>
        </w:r>
      </w:hyperlink>
      <w:r w:rsidR="00597892" w:rsidRPr="00330792">
        <w:rPr>
          <w:rFonts w:ascii="Arial" w:hAnsi="Arial" w:cs="Arial"/>
        </w:rPr>
        <w:t>;</w:t>
      </w:r>
    </w:p>
    <w:p w:rsidR="00597892" w:rsidRPr="00330792" w:rsidRDefault="00597892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lastRenderedPageBreak/>
        <w:tab/>
        <w:t>-от 18.02.2014 №5-п «О квотировании рабочих мест для отбывания исправительных работ»;</w:t>
      </w:r>
    </w:p>
    <w:p w:rsidR="00597892" w:rsidRPr="00330792" w:rsidRDefault="00597892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03.02.2014 №03-п «</w:t>
      </w:r>
      <w:r w:rsidR="00EE69A6" w:rsidRPr="00330792">
        <w:rPr>
          <w:rFonts w:ascii="Arial" w:hAnsi="Arial" w:cs="Arial"/>
        </w:rPr>
        <w:t xml:space="preserve">О внесении изменений в Постановление Главы администрации Комаровского сельсовета от 05.11.2013 № 24-п «Об утверждении муниципальной программы 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 сельсовет в 2014-2016 </w:t>
      </w:r>
      <w:proofErr w:type="spellStart"/>
      <w:r w:rsidR="00EE69A6" w:rsidRPr="00330792">
        <w:rPr>
          <w:rFonts w:ascii="Arial" w:hAnsi="Arial" w:cs="Arial"/>
        </w:rPr>
        <w:t>гг</w:t>
      </w:r>
      <w:proofErr w:type="spellEnd"/>
      <w:r w:rsidR="00EE69A6" w:rsidRPr="00330792">
        <w:rPr>
          <w:rFonts w:ascii="Arial" w:hAnsi="Arial" w:cs="Arial"/>
        </w:rPr>
        <w:t>»;</w:t>
      </w:r>
    </w:p>
    <w:p w:rsidR="00EE69A6" w:rsidRPr="00330792" w:rsidRDefault="00EE69A6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21.01.2014 №2-п «О создании приемочной комиссии»;</w:t>
      </w:r>
    </w:p>
    <w:p w:rsidR="00EE69A6" w:rsidRPr="00330792" w:rsidRDefault="00EE69A6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 xml:space="preserve">-от </w:t>
      </w:r>
      <w:r w:rsidR="00E219DA" w:rsidRPr="00330792">
        <w:rPr>
          <w:rFonts w:ascii="Arial" w:hAnsi="Arial" w:cs="Arial"/>
        </w:rPr>
        <w:t>21.01.2014 №1-п «Об объектах для отбывания обязательных работ»;</w:t>
      </w:r>
    </w:p>
    <w:p w:rsidR="00E219DA" w:rsidRPr="00330792" w:rsidRDefault="00E219DA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20.12.2013 №28-п «Об определении размера вреда, причиняемого транспортными средствами, осуществляющими перевозки тяжеловесных грузов, при движении таких транспортных средств по автомобильным дорогам общего пользования местного значения Комаровского сельсовета»;</w:t>
      </w:r>
    </w:p>
    <w:p w:rsidR="00E219DA" w:rsidRPr="00330792" w:rsidRDefault="00E219DA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20.12.2013 №29-п ««Об утверждении положения об организации деятельности мест погребения и порядке деятельности специализированных служб по вопросам похоронного дела»;</w:t>
      </w:r>
    </w:p>
    <w:p w:rsidR="00E219DA" w:rsidRPr="00330792" w:rsidRDefault="00E219DA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18.12.2013 №26-п «</w:t>
      </w:r>
      <w:hyperlink r:id="rId35" w:tgtFrame="_blank" w:history="1">
        <w:r w:rsidRPr="00330792">
          <w:rPr>
            <w:rStyle w:val="21"/>
            <w:rFonts w:ascii="Arial" w:hAnsi="Arial" w:cs="Arial"/>
          </w:rPr>
          <w:t>О внесении изменений в постановление администрации Комаровского сельсовета от 12.11.2013г. № 25-п  «Об утверждении Административного регламента проведения проверок юридических лиц, индивидуальных предпринимателей и граждан при осуществлении муниципального жилищного контроля на территории Комаровского сельсовета»</w:t>
        </w:r>
      </w:hyperlink>
      <w:r w:rsidRPr="00330792">
        <w:rPr>
          <w:rFonts w:ascii="Arial" w:hAnsi="Arial" w:cs="Arial"/>
        </w:rPr>
        <w:t>;</w:t>
      </w:r>
    </w:p>
    <w:p w:rsidR="00E219DA" w:rsidRPr="00330792" w:rsidRDefault="00E219DA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12.11.2013 №25-п «Об утверждении Административного регламента проведения проверок юридических лиц, индивидуальных предпринимателей и граждан при осуществлении муниципального жилищного контроля на территории Комаровского сельсовета»;</w:t>
      </w:r>
    </w:p>
    <w:p w:rsidR="00E219DA" w:rsidRPr="00330792" w:rsidRDefault="00E219DA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 xml:space="preserve">-от 05.11.2013 №24-п «Об утверждении муниципальной программы «Повышение качества жизни и прочие мероприятия на территории Комаровского сельсовета», действующей на территории муниципального образования Комаровский сельсовет в 2014-2018 </w:t>
      </w:r>
      <w:proofErr w:type="spellStart"/>
      <w:r w:rsidRPr="00330792">
        <w:rPr>
          <w:rFonts w:ascii="Arial" w:hAnsi="Arial" w:cs="Arial"/>
        </w:rPr>
        <w:t>гг</w:t>
      </w:r>
      <w:proofErr w:type="spellEnd"/>
      <w:r w:rsidRPr="00330792">
        <w:rPr>
          <w:rFonts w:ascii="Arial" w:hAnsi="Arial" w:cs="Arial"/>
        </w:rPr>
        <w:t>»;</w:t>
      </w:r>
    </w:p>
    <w:p w:rsidR="00E219DA" w:rsidRPr="00330792" w:rsidRDefault="00E219DA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 xml:space="preserve">-от </w:t>
      </w:r>
      <w:r w:rsidR="00A3171C" w:rsidRPr="00330792">
        <w:rPr>
          <w:rFonts w:ascii="Arial" w:hAnsi="Arial" w:cs="Arial"/>
        </w:rPr>
        <w:t>01.11.2013 №24-п «</w:t>
      </w:r>
      <w:hyperlink r:id="rId36" w:tgtFrame="_blank" w:history="1">
        <w:r w:rsidR="00A3171C" w:rsidRPr="00330792">
          <w:rPr>
            <w:rStyle w:val="21"/>
            <w:rFonts w:ascii="Arial" w:hAnsi="Arial" w:cs="Arial"/>
          </w:rPr>
          <w:t>О внесении изменений в постановление администрации Комаровского сельсовета от 01.10.2013 г. №17-п «Об утверждении Порядка принятия решений о разработке муниципальных программ Комаровского сельсовета, их формирование и реализации»</w:t>
        </w:r>
      </w:hyperlink>
      <w:r w:rsidR="00A3171C" w:rsidRPr="00330792">
        <w:rPr>
          <w:rFonts w:ascii="Arial" w:hAnsi="Arial" w:cs="Arial"/>
        </w:rPr>
        <w:t>;</w:t>
      </w:r>
    </w:p>
    <w:p w:rsidR="00A3171C" w:rsidRPr="00330792" w:rsidRDefault="00A3171C" w:rsidP="005B7E1B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24.10.2013 №22-п «О признании утратившими силу постановления администрации Комаровского сельсовета»;</w:t>
      </w:r>
    </w:p>
    <w:p w:rsidR="00A3171C" w:rsidRPr="00330792" w:rsidRDefault="00A3171C" w:rsidP="00A3171C">
      <w:pPr>
        <w:pStyle w:val="2"/>
        <w:spacing w:before="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330792">
        <w:rPr>
          <w:rFonts w:ascii="Arial" w:hAnsi="Arial" w:cs="Arial"/>
          <w:color w:val="auto"/>
          <w:sz w:val="24"/>
          <w:szCs w:val="24"/>
        </w:rPr>
        <w:tab/>
        <w:t>-от 01.10.2013 №17-п «</w:t>
      </w:r>
      <w:r w:rsidRPr="00330792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Об утверждении Порядка принятия решений о разработке муниципальных программ Комаровского сельсовета, их формирования и реализации»;</w:t>
      </w:r>
    </w:p>
    <w:p w:rsidR="00A3171C" w:rsidRPr="00330792" w:rsidRDefault="00A3171C" w:rsidP="00A3171C">
      <w:pPr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  <w:lang w:eastAsia="ru-RU"/>
        </w:rPr>
        <w:tab/>
        <w:t>-от 24.09.2013 №15-п «</w:t>
      </w:r>
      <w:hyperlink r:id="rId37" w:tgtFrame="_blank" w:history="1">
        <w:r w:rsidRPr="00330792">
          <w:rPr>
            <w:rStyle w:val="21"/>
            <w:rFonts w:ascii="Arial" w:hAnsi="Arial" w:cs="Arial"/>
            <w:sz w:val="24"/>
            <w:szCs w:val="24"/>
          </w:rPr>
          <w:t>О внесении изменений в постановление администрации Комаровского сельсовета от 28.05.2012г. № 21-п «Об утверждении положения о новой системе оплаты труда работников муниципальных бюджетных учреждений культуры»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A3171C" w:rsidRPr="00330792" w:rsidRDefault="00A3171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17.07.2013 №13-п «</w:t>
      </w:r>
      <w:hyperlink r:id="rId38" w:tgtFrame="_blank" w:history="1">
        <w:r w:rsidRPr="00330792">
          <w:rPr>
            <w:rFonts w:ascii="Arial" w:hAnsi="Arial" w:cs="Arial"/>
          </w:rPr>
          <w:t>О внесении изменений в постановление администрации Комаровского сельсовета от 28.05.2012 № 19-п «Об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культуры»</w:t>
        </w:r>
      </w:hyperlink>
      <w:r w:rsidRPr="00330792">
        <w:rPr>
          <w:rFonts w:ascii="Arial" w:hAnsi="Arial" w:cs="Arial"/>
        </w:rPr>
        <w:t>;</w:t>
      </w:r>
    </w:p>
    <w:p w:rsidR="00A3171C" w:rsidRPr="00330792" w:rsidRDefault="00A3171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lastRenderedPageBreak/>
        <w:tab/>
        <w:t>-от 27.06.2013 №12-п «</w:t>
      </w:r>
      <w:hyperlink r:id="rId39" w:tgtFrame="_blank" w:history="1">
        <w:r w:rsidRPr="00330792">
          <w:rPr>
            <w:rStyle w:val="21"/>
            <w:rFonts w:ascii="Arial" w:hAnsi="Arial" w:cs="Arial"/>
          </w:rPr>
          <w:t>О внесении изменений в постановление администрации Комаровского сельсовета от 27.03.2012 № 9-п «О создании и организации Деятельности добровольной Пожарной дружины на территории Комаровского сельсовета Пировского Района Красноярского края»</w:t>
        </w:r>
      </w:hyperlink>
      <w:r w:rsidRPr="00330792">
        <w:rPr>
          <w:rFonts w:ascii="Arial" w:hAnsi="Arial" w:cs="Arial"/>
        </w:rPr>
        <w:t>;</w:t>
      </w:r>
    </w:p>
    <w:p w:rsidR="00A3171C" w:rsidRPr="00330792" w:rsidRDefault="00A3171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25.06.2013 №11-п «</w:t>
      </w:r>
      <w:hyperlink r:id="rId40" w:tgtFrame="_blank" w:history="1">
        <w:r w:rsidRPr="00330792">
          <w:rPr>
            <w:rStyle w:val="21"/>
            <w:rFonts w:ascii="Arial" w:hAnsi="Arial" w:cs="Arial"/>
          </w:rPr>
          <w:t>О внесении изменений в постановление администрации Комаровского сельсовета от 28.05.2012 № 19-п «Об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культуры»</w:t>
        </w:r>
      </w:hyperlink>
      <w:r w:rsidRPr="00330792">
        <w:rPr>
          <w:rFonts w:ascii="Arial" w:hAnsi="Arial" w:cs="Arial"/>
        </w:rPr>
        <w:t>;</w:t>
      </w:r>
    </w:p>
    <w:p w:rsidR="00A3171C" w:rsidRPr="00330792" w:rsidRDefault="00A3171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25.06.2013 №10-п «</w:t>
      </w:r>
      <w:hyperlink r:id="rId41" w:tgtFrame="_blank" w:history="1">
        <w:r w:rsidRPr="00330792">
          <w:rPr>
            <w:rStyle w:val="21"/>
            <w:rFonts w:ascii="Arial" w:hAnsi="Arial" w:cs="Arial"/>
          </w:rPr>
          <w:t>О внесении изменений в постановление администрации Комаровского сельсовета от 28.05.2012г. № 21-п «Об утверждении положения о новой системе оплаты труда работников муниципальных бюджетных учреждений культуры»</w:t>
        </w:r>
      </w:hyperlink>
      <w:r w:rsidRPr="00330792">
        <w:rPr>
          <w:rFonts w:ascii="Arial" w:hAnsi="Arial" w:cs="Arial"/>
        </w:rPr>
        <w:t>;</w:t>
      </w:r>
    </w:p>
    <w:p w:rsidR="00A3171C" w:rsidRPr="00330792" w:rsidRDefault="00A3171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04.06.2013 №9 «Утверждение границ прилегающих к школе территорий, на которых запрещена розничная продажа алкогольной продукции»;</w:t>
      </w:r>
    </w:p>
    <w:p w:rsidR="00A3171C" w:rsidRPr="00330792" w:rsidRDefault="00A3171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04.06.2013 №8 «Утверждение границ прилегающих к Врачебной амбулатории территорий, на которых запрещена розничная продажа алкогольной продукции»;</w:t>
      </w:r>
    </w:p>
    <w:p w:rsidR="00A3171C" w:rsidRPr="00330792" w:rsidRDefault="00A3171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15.05.2013 №6-п «</w:t>
      </w:r>
      <w:hyperlink r:id="rId42" w:tgtFrame="_blank" w:history="1">
        <w:r w:rsidRPr="00330792">
          <w:rPr>
            <w:rStyle w:val="21"/>
            <w:rFonts w:ascii="Arial" w:hAnsi="Arial" w:cs="Arial"/>
          </w:rPr>
          <w:t>О внесении изменений в Постановление администрации Комаровского сельсовета от 28.05.2012г. № 21-п «Об утверждении Положения о новой системе оплаты труда работников муниципальных бюджетных учреждений культуры»</w:t>
        </w:r>
      </w:hyperlink>
      <w:r w:rsidRPr="00330792">
        <w:rPr>
          <w:rFonts w:ascii="Arial" w:hAnsi="Arial" w:cs="Arial"/>
        </w:rPr>
        <w:t>;</w:t>
      </w:r>
    </w:p>
    <w:p w:rsidR="00A3171C" w:rsidRPr="00330792" w:rsidRDefault="00A3171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04.02.2013 №2-п «</w:t>
      </w:r>
      <w:r w:rsidR="00671C8C" w:rsidRPr="00330792">
        <w:rPr>
          <w:rFonts w:ascii="Arial" w:hAnsi="Arial" w:cs="Arial"/>
        </w:rPr>
        <w:t>Об объектах для отбывания обязательных работ»;</w:t>
      </w:r>
    </w:p>
    <w:p w:rsidR="00671C8C" w:rsidRPr="00330792" w:rsidRDefault="00671C8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11.01.2013 №1-п «О работе Совета профилактики»;</w:t>
      </w:r>
    </w:p>
    <w:p w:rsidR="00671C8C" w:rsidRPr="00330792" w:rsidRDefault="00671C8C" w:rsidP="00A3171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ab/>
        <w:t>-от 27.12.2012 №48-п «</w:t>
      </w:r>
      <w:hyperlink r:id="rId43" w:tgtFrame="_blank" w:history="1">
        <w:r w:rsidRPr="00330792">
          <w:rPr>
            <w:rStyle w:val="21"/>
            <w:rFonts w:ascii="Arial" w:hAnsi="Arial" w:cs="Arial"/>
          </w:rPr>
          <w:t>О внесении изменений в постановление Администрации Комаровского сельсовета от 21.11.2012 № 46-п «Об утверждении целевой программы «Энергосбережение на территории Комаровского сельсовета на 2012-2015 годы»</w:t>
        </w:r>
      </w:hyperlink>
      <w:r w:rsidRPr="00330792">
        <w:rPr>
          <w:rFonts w:ascii="Arial" w:hAnsi="Arial" w:cs="Arial"/>
        </w:rPr>
        <w:t>;</w:t>
      </w:r>
    </w:p>
    <w:p w:rsidR="00671C8C" w:rsidRPr="00330792" w:rsidRDefault="00671C8C" w:rsidP="00671C8C">
      <w:pPr>
        <w:pStyle w:val="3"/>
        <w:spacing w:before="0"/>
        <w:jc w:val="both"/>
        <w:rPr>
          <w:rFonts w:ascii="Arial" w:eastAsia="Times New Roman" w:hAnsi="Arial" w:cs="Arial"/>
          <w:color w:val="auto"/>
          <w:lang w:eastAsia="ru-RU"/>
        </w:rPr>
      </w:pPr>
      <w:r w:rsidRPr="00330792">
        <w:rPr>
          <w:rFonts w:ascii="Arial" w:hAnsi="Arial" w:cs="Arial"/>
          <w:color w:val="auto"/>
        </w:rPr>
        <w:tab/>
        <w:t>-от 17.12.2012 №47-п «</w:t>
      </w:r>
      <w:r w:rsidRPr="00330792">
        <w:rPr>
          <w:rFonts w:ascii="Arial" w:eastAsia="Times New Roman" w:hAnsi="Arial" w:cs="Arial"/>
          <w:color w:val="auto"/>
          <w:lang w:eastAsia="ru-RU"/>
        </w:rPr>
        <w:t xml:space="preserve">Об утверждении методики оценки выполнения </w:t>
      </w:r>
      <w:r w:rsidRPr="00330792">
        <w:rPr>
          <w:rFonts w:ascii="Arial" w:eastAsia="Times New Roman" w:hAnsi="Arial" w:cs="Arial"/>
          <w:color w:val="000000"/>
          <w:lang w:eastAsia="ru-RU"/>
        </w:rPr>
        <w:t xml:space="preserve">сельскими бюджетными и иными некоммерческими организациями муниципального задания на оказание муниципальных услуг (выполнение </w:t>
      </w:r>
      <w:r w:rsidRPr="00330792">
        <w:rPr>
          <w:rFonts w:ascii="Arial" w:eastAsia="Times New Roman" w:hAnsi="Arial" w:cs="Arial"/>
          <w:color w:val="auto"/>
          <w:lang w:eastAsia="ru-RU"/>
        </w:rPr>
        <w:t>муниципальных работ);</w:t>
      </w:r>
    </w:p>
    <w:p w:rsidR="00671C8C" w:rsidRPr="00330792" w:rsidRDefault="00671C8C" w:rsidP="00671C8C">
      <w:pPr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  <w:lang w:eastAsia="ru-RU"/>
        </w:rPr>
        <w:tab/>
        <w:t>-от 26.10.2012 №42-п «</w:t>
      </w:r>
      <w:hyperlink r:id="rId44" w:tgtFrame="_blank" w:history="1">
        <w:r w:rsidRPr="00330792">
          <w:rPr>
            <w:rStyle w:val="21"/>
            <w:rFonts w:ascii="Arial" w:hAnsi="Arial" w:cs="Arial"/>
            <w:sz w:val="24"/>
            <w:szCs w:val="24"/>
          </w:rPr>
          <w:t>О внесении изменений в постановление администрации Комаровского сельсовета Пировского района № 26-п от 26.06.2012г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Комаровского сельсовета Пировского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671C8C" w:rsidRPr="00330792" w:rsidRDefault="00671C8C" w:rsidP="00671C8C">
      <w:pPr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26.10.2012 №44-п «</w:t>
      </w:r>
      <w:hyperlink r:id="rId45" w:tgtFrame="_blank" w:history="1">
        <w:r w:rsidRPr="00330792">
          <w:rPr>
            <w:rStyle w:val="21"/>
            <w:rFonts w:ascii="Arial" w:hAnsi="Arial" w:cs="Arial"/>
            <w:sz w:val="24"/>
            <w:szCs w:val="24"/>
          </w:rPr>
          <w:t>Об отмене постановления № 8-п от 20.03.2012 « Об утверждении Положения о предоставлении гражданами, претендующими на замещение должности муниципальной службы, а также замещающим должности муниципальной службы, сведений о доходах, об имуществе и обязательствах имущественного характера в администрации Комаровского сельсовета Пировского района»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671C8C" w:rsidRPr="00330792" w:rsidRDefault="00671C8C" w:rsidP="00671C8C">
      <w:pPr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26.10.2012 №40-п «</w:t>
      </w:r>
      <w:hyperlink r:id="rId46" w:tgtFrame="_blank" w:history="1">
        <w:r w:rsidRPr="00330792">
          <w:rPr>
            <w:rStyle w:val="21"/>
            <w:rFonts w:ascii="Arial" w:hAnsi="Arial" w:cs="Arial"/>
            <w:sz w:val="24"/>
            <w:szCs w:val="24"/>
          </w:rPr>
          <w:t xml:space="preserve">О внесении изменений в постановление администрации Комаровского сельсовета Пировского района № 32-п 03.07.2012г. «Об утверждении Положения о порядке уведомления представителя нанимателя (работодателя) о </w:t>
        </w:r>
        <w:r w:rsidRPr="00330792">
          <w:rPr>
            <w:rStyle w:val="21"/>
            <w:rFonts w:ascii="Arial" w:hAnsi="Arial" w:cs="Arial"/>
            <w:sz w:val="24"/>
            <w:szCs w:val="24"/>
          </w:rPr>
          <w:lastRenderedPageBreak/>
          <w:t>фактах обращения в целях склонения муниципального служащего Комаровского сельсовета к совершению коррупционных правонарушений»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671C8C" w:rsidRPr="00330792" w:rsidRDefault="00671C8C" w:rsidP="00671C8C">
      <w:pPr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26.10.2012 №43-п «</w:t>
      </w:r>
      <w:hyperlink r:id="rId47" w:tgtFrame="_blank" w:history="1">
        <w:r w:rsidRPr="00330792">
          <w:rPr>
            <w:rStyle w:val="21"/>
            <w:rFonts w:ascii="Arial" w:hAnsi="Arial" w:cs="Arial"/>
            <w:sz w:val="24"/>
            <w:szCs w:val="24"/>
          </w:rPr>
          <w:t>Об отмене постановления №28-п от 21.06.2012 « Об утверждении Положения о предоставлении гражданами, претендующими на замещение должности муниципальной службы, а также замещающим должности муниципальной службы, сведений о доходах, об имуществе и обязательствах имущественного характера в администрации Комаровского сельсовета Пировского района»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671C8C" w:rsidRPr="00330792" w:rsidRDefault="00671C8C" w:rsidP="00671C8C">
      <w:pPr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26.10.2012 №39-п ««Об утверждении тарифной Ставки (оклада) первого разряда Тарифной сетки»;</w:t>
      </w:r>
    </w:p>
    <w:p w:rsidR="00671C8C" w:rsidRPr="00330792" w:rsidRDefault="00671C8C" w:rsidP="00671C8C">
      <w:pPr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12.10.2012 №38-п «</w:t>
      </w:r>
      <w:hyperlink r:id="rId48" w:tgtFrame="_blank" w:history="1">
        <w:r w:rsidRPr="00330792">
          <w:rPr>
            <w:rStyle w:val="21"/>
            <w:rFonts w:ascii="Arial" w:hAnsi="Arial" w:cs="Arial"/>
            <w:sz w:val="24"/>
            <w:szCs w:val="24"/>
          </w:rPr>
          <w:t>О внесении изменений в Постановление администрации Комаровского сельсовета от 28.05.2012г. № 21-п «Об утверждении Положения о новой системе оплаты труда работников муниципальных бюджетных учреждений культуры»</w:t>
        </w:r>
      </w:hyperlink>
      <w:r w:rsidRPr="00330792">
        <w:rPr>
          <w:rFonts w:ascii="Arial" w:hAnsi="Arial" w:cs="Arial"/>
          <w:sz w:val="24"/>
          <w:szCs w:val="24"/>
        </w:rPr>
        <w:t>;</w:t>
      </w:r>
    </w:p>
    <w:p w:rsidR="00671C8C" w:rsidRPr="00330792" w:rsidRDefault="00671C8C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ab/>
        <w:t>-от 01.08.2012 №33-п «</w:t>
      </w:r>
      <w:hyperlink r:id="rId49" w:tgtFrame="_blank" w:history="1">
        <w:r w:rsidRPr="00330792">
          <w:rPr>
            <w:rStyle w:val="21"/>
            <w:rFonts w:ascii="Arial" w:hAnsi="Arial" w:cs="Arial"/>
            <w:sz w:val="24"/>
            <w:szCs w:val="24"/>
          </w:rPr>
          <w:t>О внесении изменений в Постановление Администрации Комаровского сельсовета № 49-п от 10.11.2012 «Об объектах для отбывания обязательных работ»</w:t>
        </w:r>
      </w:hyperlink>
      <w:r w:rsidRPr="00330792">
        <w:rPr>
          <w:rFonts w:ascii="Arial" w:hAnsi="Arial" w:cs="Arial"/>
          <w:color w:val="000000"/>
          <w:sz w:val="24"/>
          <w:szCs w:val="24"/>
        </w:rPr>
        <w:t>.;</w:t>
      </w:r>
    </w:p>
    <w:p w:rsidR="00671C8C" w:rsidRPr="00330792" w:rsidRDefault="00671C8C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03.07.2012 №30-п «Об утверждении плана мероприятий противодействия коррупции в Администрации Комаровского сельсовета»;</w:t>
      </w:r>
    </w:p>
    <w:p w:rsidR="00671C8C" w:rsidRPr="00330792" w:rsidRDefault="00671C8C" w:rsidP="00671C8C">
      <w:pPr>
        <w:pStyle w:val="1"/>
        <w:spacing w:before="0"/>
        <w:ind w:firstLine="567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03.07.2012 №32-п «</w:t>
      </w:r>
      <w:r w:rsidRPr="0033079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 порядке уведомления представителя нанимателя (работодателя) о фактах обращения в целях склонения муниципального служащего Комаровского сельсовета совершению коррупционных правонарушений»;</w:t>
      </w:r>
    </w:p>
    <w:p w:rsidR="00671C8C" w:rsidRPr="00330792" w:rsidRDefault="00671C8C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  <w:lang w:eastAsia="ru-RU"/>
        </w:rPr>
        <w:tab/>
        <w:t>-от 21.06.2012 №27-п «</w:t>
      </w:r>
      <w:r w:rsidRPr="00330792">
        <w:rPr>
          <w:rFonts w:ascii="Arial" w:hAnsi="Arial" w:cs="Arial"/>
          <w:color w:val="000000"/>
          <w:sz w:val="24"/>
          <w:szCs w:val="24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администрации Комаровского сельсовета Пировского района Красноярского края»;</w:t>
      </w:r>
    </w:p>
    <w:p w:rsidR="00364676" w:rsidRPr="00330792" w:rsidRDefault="00671C8C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 xml:space="preserve">-от </w:t>
      </w:r>
      <w:r w:rsidR="00364676" w:rsidRPr="00330792">
        <w:rPr>
          <w:rFonts w:ascii="Arial" w:hAnsi="Arial" w:cs="Arial"/>
          <w:color w:val="000000"/>
          <w:sz w:val="24"/>
          <w:szCs w:val="24"/>
        </w:rPr>
        <w:t>21.06.2012 №25-п «О противодействии коррупции в Комаровском сельсовете Пировского района Красноярского края»;</w:t>
      </w:r>
    </w:p>
    <w:p w:rsidR="00671C8C" w:rsidRPr="00330792" w:rsidRDefault="00364676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21.06.2012 №26-п «</w:t>
      </w:r>
      <w:r w:rsidR="00671C8C" w:rsidRPr="00330792">
        <w:rPr>
          <w:rFonts w:ascii="Arial" w:hAnsi="Arial" w:cs="Arial"/>
          <w:color w:val="000000"/>
          <w:sz w:val="24"/>
          <w:szCs w:val="24"/>
        </w:rPr>
        <w:t> </w:t>
      </w:r>
      <w:r w:rsidRPr="00330792">
        <w:rPr>
          <w:rFonts w:ascii="Arial" w:hAnsi="Arial" w:cs="Arial"/>
          <w:color w:val="000000"/>
          <w:sz w:val="24"/>
          <w:szCs w:val="24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 Комаровского сельсовета Пировского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364676" w:rsidRPr="00330792" w:rsidRDefault="00364676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28.05.2012 №20-п «Об утверждении перечня должностей, профессий   работников   учреждений культуры,  относимых  к    основному персоналу    по  виду   экономической деятельности»;</w:t>
      </w:r>
    </w:p>
    <w:p w:rsidR="00364676" w:rsidRPr="00330792" w:rsidRDefault="00364676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28.05.2012 №21-п «Об утверждении Положения о системе оплаты труда работников муниципальных бюджетных учреждений культуры»;</w:t>
      </w:r>
    </w:p>
    <w:p w:rsidR="00364676" w:rsidRPr="00330792" w:rsidRDefault="00364676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28.05.2012 №22-п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культуры»;</w:t>
      </w:r>
    </w:p>
    <w:p w:rsidR="00364676" w:rsidRPr="00330792" w:rsidRDefault="00364676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lastRenderedPageBreak/>
        <w:tab/>
        <w:t>-от 28.05.2012 №19-п «Об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 бюджетного учреждения культуры»;</w:t>
      </w:r>
    </w:p>
    <w:p w:rsidR="00364676" w:rsidRPr="00330792" w:rsidRDefault="00364676" w:rsidP="00671C8C">
      <w:pPr>
        <w:jc w:val="both"/>
        <w:rPr>
          <w:rStyle w:val="fontstyle25"/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15.05.2012 №14-п «</w:t>
      </w:r>
      <w:r w:rsidRPr="00330792">
        <w:rPr>
          <w:rStyle w:val="fontstyle25"/>
          <w:rFonts w:ascii="Arial" w:hAnsi="Arial" w:cs="Arial"/>
          <w:color w:val="000000"/>
          <w:sz w:val="24"/>
          <w:szCs w:val="24"/>
        </w:rPr>
        <w:t>ОБ УТВЕРЖДЕНИИ ПОЛОЖЕНИЯ ОБ ОБЕСПЕЧЕНИИ ПЕРВИЧНЫХ МЕР ПОЖАРНОЙ БЕЗОПАСНОСТИ НА ТЕРРИТОРИИ КОМАРОВСКОГО СЕЛЬСОВЕТА»;</w:t>
      </w:r>
    </w:p>
    <w:p w:rsidR="00D42D7D" w:rsidRPr="00330792" w:rsidRDefault="00364676" w:rsidP="00671C8C">
      <w:pPr>
        <w:jc w:val="both"/>
        <w:rPr>
          <w:rStyle w:val="fontstyle25"/>
          <w:rFonts w:ascii="Arial" w:hAnsi="Arial" w:cs="Arial"/>
          <w:color w:val="000000"/>
          <w:sz w:val="24"/>
          <w:szCs w:val="24"/>
        </w:rPr>
      </w:pPr>
      <w:r w:rsidRPr="00330792">
        <w:rPr>
          <w:rStyle w:val="fontstyle25"/>
          <w:rFonts w:ascii="Arial" w:hAnsi="Arial" w:cs="Arial"/>
          <w:color w:val="000000"/>
          <w:sz w:val="24"/>
          <w:szCs w:val="24"/>
        </w:rPr>
        <w:tab/>
        <w:t>-от</w:t>
      </w:r>
      <w:r w:rsidR="00D42D7D" w:rsidRPr="00330792">
        <w:rPr>
          <w:rStyle w:val="fontstyle25"/>
          <w:rFonts w:ascii="Arial" w:hAnsi="Arial" w:cs="Arial"/>
          <w:color w:val="000000"/>
          <w:sz w:val="24"/>
          <w:szCs w:val="24"/>
        </w:rPr>
        <w:t xml:space="preserve"> 15.05.2012 №13-п «О порядке введения особого противопожарного режима на территории»;</w:t>
      </w:r>
    </w:p>
    <w:p w:rsidR="00364676" w:rsidRPr="00330792" w:rsidRDefault="00D42D7D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Style w:val="fontstyle25"/>
          <w:rFonts w:ascii="Arial" w:hAnsi="Arial" w:cs="Arial"/>
          <w:color w:val="000000"/>
          <w:sz w:val="24"/>
          <w:szCs w:val="24"/>
        </w:rPr>
        <w:tab/>
        <w:t>-от 23.04.2012 №10-п «</w:t>
      </w:r>
      <w:r w:rsidRPr="00330792">
        <w:rPr>
          <w:rFonts w:ascii="Arial" w:hAnsi="Arial" w:cs="Arial"/>
          <w:color w:val="000000"/>
          <w:sz w:val="24"/>
          <w:szCs w:val="24"/>
        </w:rPr>
        <w:t>О дополнительных мерах поддержки Добровольных пожарных на территории Муниципального образования Комаровский сельсовет Пировского Района Красноярского края»;</w:t>
      </w:r>
    </w:p>
    <w:p w:rsidR="00D42D7D" w:rsidRPr="00330792" w:rsidRDefault="00D42D7D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09.03.2012 №7-п «О программе по профилактике Терроризма и экстремизма»;</w:t>
      </w:r>
    </w:p>
    <w:p w:rsidR="00D42D7D" w:rsidRPr="00330792" w:rsidRDefault="00D42D7D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28.02.2012 №5-п «Об утверждении положения о реестре муниципальной собственности Комаровского сельсовета»;</w:t>
      </w:r>
    </w:p>
    <w:p w:rsidR="00D42D7D" w:rsidRPr="00330792" w:rsidRDefault="00D42D7D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30.01.2012 №3-п «Об организации общественных работ»;</w:t>
      </w:r>
    </w:p>
    <w:p w:rsidR="00D42D7D" w:rsidRPr="00330792" w:rsidRDefault="00D42D7D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 xml:space="preserve">-от 27.01.2012 №1-п «О создании Интернет страницы </w:t>
      </w:r>
      <w:proofErr w:type="spellStart"/>
      <w:r w:rsidRPr="00330792">
        <w:rPr>
          <w:rFonts w:ascii="Arial" w:hAnsi="Arial" w:cs="Arial"/>
          <w:color w:val="000000"/>
          <w:sz w:val="24"/>
          <w:szCs w:val="24"/>
        </w:rPr>
        <w:t>Комаровскго</w:t>
      </w:r>
      <w:proofErr w:type="spellEnd"/>
      <w:r w:rsidRPr="00330792">
        <w:rPr>
          <w:rFonts w:ascii="Arial" w:hAnsi="Arial" w:cs="Arial"/>
          <w:color w:val="000000"/>
          <w:sz w:val="24"/>
          <w:szCs w:val="24"/>
        </w:rPr>
        <w:t xml:space="preserve"> сельсовета и размещении информации на официальном сайте администрации Пировского района»;</w:t>
      </w:r>
    </w:p>
    <w:p w:rsidR="00D42D7D" w:rsidRPr="00330792" w:rsidRDefault="00D42D7D" w:rsidP="00671C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0792">
        <w:rPr>
          <w:rFonts w:ascii="Arial" w:hAnsi="Arial" w:cs="Arial"/>
          <w:color w:val="000000"/>
          <w:sz w:val="24"/>
          <w:szCs w:val="24"/>
        </w:rPr>
        <w:tab/>
        <w:t>-от 01.12.2011 №55-п «Об утверждении методических рекомендаций по расчету нормативных затрат на оказание районными муниципальными учреждениями муниципальных услуг и нормативных затрат на содержание имущества»;</w:t>
      </w:r>
    </w:p>
    <w:p w:rsidR="00D42D7D" w:rsidRPr="00330792" w:rsidRDefault="00D42D7D" w:rsidP="00D42D7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  <w:color w:val="000000"/>
        </w:rPr>
        <w:tab/>
        <w:t xml:space="preserve">-от 30.11.2011 №54-п «ОБ УТВЕРЖДЕНИИ ПОРЯДКА ОПРЕДЕЛЕНИЯ ОБЪЕМА И УСЛОВИЙ ПРЕДОСТАВЛЕНИЯ ИЗ СЕЛЬСКОГО БЮДЖЕТА СЕЛЬСКИМ МУНИЦИПАЛЬНЫМ БЮДЖЕТНЫМ И АВТОНОМНЫМ УЧРЕЖДЕНИЯМ СУБСИДИЙ НА ЦЕЛИ, НЕ СВЯЗАННЫЕ С ФИНАНСОВЫМ ОБЕСПЕЧЕНИЕМ ВЫПОЛНЕНИЯ МУНИЦИПАЛЬНОГО ЗАДАНИЯ НА ОКАЗАНИЕ МУНИЦИПАЛЬНЫХ УСЛУГ (ВЫПОЛНЕНИЕ </w:t>
      </w:r>
      <w:r w:rsidRPr="00330792">
        <w:rPr>
          <w:rFonts w:ascii="Arial" w:hAnsi="Arial" w:cs="Arial"/>
        </w:rPr>
        <w:t>РАБОТ)»;</w:t>
      </w:r>
    </w:p>
    <w:p w:rsidR="00D42D7D" w:rsidRPr="00330792" w:rsidRDefault="00D42D7D" w:rsidP="00D42D7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 xml:space="preserve">-от </w:t>
      </w:r>
      <w:r w:rsidR="00C70756" w:rsidRPr="00330792">
        <w:rPr>
          <w:rFonts w:ascii="Arial" w:hAnsi="Arial" w:cs="Arial"/>
        </w:rPr>
        <w:t>10.11.2011 №50-п «</w:t>
      </w:r>
      <w:hyperlink r:id="rId50" w:tgtFrame="_blank" w:history="1">
        <w:r w:rsidR="00C70756" w:rsidRPr="00330792">
          <w:rPr>
            <w:rStyle w:val="31"/>
            <w:rFonts w:ascii="Arial" w:hAnsi="Arial" w:cs="Arial"/>
          </w:rPr>
          <w:t>О внесении изменений в постановление Администрации Комаровского сельсовета № 28-п от 22.03.2011 «Об утверждении порядка составления, утверждения и ведения бюджетной сметы муниципального казенного учреждения, подведомственного администрации Комаровского сельсовета»</w:t>
        </w:r>
      </w:hyperlink>
      <w:r w:rsidR="00C70756" w:rsidRPr="00330792">
        <w:rPr>
          <w:rFonts w:ascii="Arial" w:hAnsi="Arial" w:cs="Arial"/>
        </w:rPr>
        <w:t>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10.11.2011 №52-п «Об  отмене  постановления администрации Комаровского сельсовета № 42/2 от 03.10.11 г.»;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10.11.2011 №49-п «Об объектах для отбывания обязательных работ»;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10.11.2011 №48-п «О квотировании рабочих мест для отбывания исправительных работ»;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31.10.2011 №46-п «Об ограничении пребывания несовершеннолетних в ночное время в общественных местах»;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03.10.2011 №44/1 «Об утверждении Положения о порядке проведения аттестации муниципальных служащих в администрации Комаровского сельсовета и состава комиссии по аттестации муниципальных служащих, замещающих должности муниципальной службы в администрации Комаровского сельсовета»;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lastRenderedPageBreak/>
        <w:t>-от 30.09.2011 №42-п «Об установлении тарифной Ставки (оклада) первого разряда Тарифной сетки»;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26.08.2011 №42-п «Об отмене постановления №43 от 29.12.2007 «О реестре Муниципальных должностей»;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08.07.2011 №41-п «</w:t>
      </w:r>
      <w:hyperlink r:id="rId51" w:tgtFrame="_blank" w:history="1">
        <w:r w:rsidRPr="00330792">
          <w:rPr>
            <w:rStyle w:val="31"/>
            <w:rFonts w:ascii="Arial" w:hAnsi="Arial" w:cs="Arial"/>
          </w:rPr>
          <w:t>О внесении изменения в Постановление администрации Комаровского сельсовета № 43 от 29.12.2007г «О реестре муниципальных должностей»</w:t>
        </w:r>
      </w:hyperlink>
      <w:r w:rsidRPr="00330792">
        <w:rPr>
          <w:rFonts w:ascii="Arial" w:hAnsi="Arial" w:cs="Arial"/>
        </w:rPr>
        <w:t>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08.07.2011 №40-п «Об отмене постановления №8 от 21.07.2007 «О повышении размеров оплаты труда»;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08.07.2011 №39-п «</w:t>
      </w:r>
      <w:hyperlink r:id="rId52" w:tgtFrame="_blank" w:history="1">
        <w:r w:rsidRPr="00330792">
          <w:rPr>
            <w:rStyle w:val="31"/>
            <w:rFonts w:ascii="Arial" w:hAnsi="Arial" w:cs="Arial"/>
          </w:rPr>
          <w:t>Об отмене постановления № 13 от 01.09.2007г. «О повышении размеров денежного вознаграждения выборных должностных лиц, осуществляющих свои полномочия на постоянной основе и муниципальных служащих»</w:t>
        </w:r>
      </w:hyperlink>
      <w:r w:rsidRPr="00330792">
        <w:rPr>
          <w:rFonts w:ascii="Arial" w:hAnsi="Arial" w:cs="Arial"/>
        </w:rPr>
        <w:t>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20.05.2011 №36-п «Об установлении тарифной Ставки (оклада) первого разряда Тарифной сетки»;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0792">
        <w:rPr>
          <w:rFonts w:ascii="Arial" w:hAnsi="Arial" w:cs="Arial"/>
        </w:rPr>
        <w:t>-от 12.04.2011 №33-п «</w:t>
      </w:r>
      <w:hyperlink r:id="rId53" w:tgtFrame="_blank" w:history="1">
        <w:r w:rsidRPr="00330792">
          <w:rPr>
            <w:rStyle w:val="31"/>
            <w:rFonts w:ascii="Arial" w:hAnsi="Arial" w:cs="Arial"/>
          </w:rPr>
          <w:t>О внесении изменений в Постановление администрации Комаровского сельсовета от 07.02.2011г. №14-п «Об утверждении порядка составления, утверждения и ведения бюджетной сметы Комаровского сельсовета»</w:t>
        </w:r>
      </w:hyperlink>
      <w:r w:rsidRPr="00330792">
        <w:rPr>
          <w:rFonts w:ascii="Arial" w:hAnsi="Arial" w:cs="Arial"/>
        </w:rPr>
        <w:t>;</w:t>
      </w:r>
    </w:p>
    <w:p w:rsidR="00C70756" w:rsidRPr="00330792" w:rsidRDefault="00C70756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</w:rPr>
        <w:t xml:space="preserve">-от </w:t>
      </w:r>
      <w:r w:rsidR="00802E1E" w:rsidRPr="00330792">
        <w:rPr>
          <w:rFonts w:ascii="Arial" w:hAnsi="Arial" w:cs="Arial"/>
        </w:rPr>
        <w:t xml:space="preserve">22.03.2011 №32-п «Об утверждении порядка предоставления бюджетных инвестиций из бюджета Комаровского сельсовета муниципальному унитарному предприятию, основанному на праве </w:t>
      </w:r>
      <w:r w:rsidR="00802E1E" w:rsidRPr="00330792">
        <w:rPr>
          <w:rFonts w:ascii="Arial" w:hAnsi="Arial" w:cs="Arial"/>
          <w:color w:val="000000"/>
        </w:rPr>
        <w:t>оперативного управления автономному и бюджетному учреждению»;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pacing w:val="-1"/>
        </w:rPr>
      </w:pPr>
      <w:r w:rsidRPr="00330792">
        <w:rPr>
          <w:rFonts w:ascii="Arial" w:hAnsi="Arial" w:cs="Arial"/>
          <w:color w:val="000000"/>
        </w:rPr>
        <w:t>-от 22.03.2011 №29-п «Об утверждении Порядка </w:t>
      </w:r>
      <w:r w:rsidRPr="00330792">
        <w:rPr>
          <w:rFonts w:ascii="Arial" w:hAnsi="Arial" w:cs="Arial"/>
          <w:color w:val="000000"/>
          <w:spacing w:val="-1"/>
        </w:rPr>
        <w:t>определения структуры, компетенции, формирования и срока  полномочий  органов управления муниципального  бюджетного и казенного учреждений, принятия решений и выступления от имени учреждения, осуществление контроля за деятельностью  бюджетных и казенных учреждений»;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  <w:spacing w:val="-1"/>
        </w:rPr>
        <w:t>-от 22.03.2011 №30-п «</w:t>
      </w:r>
      <w:r w:rsidRPr="00330792">
        <w:rPr>
          <w:rFonts w:ascii="Arial" w:hAnsi="Arial" w:cs="Arial"/>
          <w:color w:val="000000"/>
        </w:rPr>
        <w:t>Об утверждении Порядка формирования и финансового обеспечения выполнения муниципального задания в отношении сельских муниципальных учреждений»;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17.03.2011 №24-п «Об утверждении Порядка составления и утверждения плана финансово-хозяйственной деятельности муниципальных бюджетных учреждений, в отношении которых Администрация Комаровского сельсовета осуществляет функции и полномочия учредителя»;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17.03.2011 №23-п «Об утверждении Порядка определения платы для граждан и юридических лиц за выполнение работ, оказание услуг, относящихся к основным видам деятельности муниципального бюджетного учреждения, в отношении которого функции и полномочия учредителя осуществляет администрация Комаровского сельсовета, оказываемых сверх установленного муниципального задания, а также в случаях, определенных федеральными и краевыми законами, в пределах установленного муниципального задания»;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 xml:space="preserve">-от 16.03.2011 №19-п «Об утверждении Устава муниципального бюджетного учреждения культуры «Централизованная клубная система </w:t>
      </w:r>
      <w:proofErr w:type="spellStart"/>
      <w:r w:rsidRPr="00330792">
        <w:rPr>
          <w:rFonts w:ascii="Arial" w:hAnsi="Arial" w:cs="Arial"/>
          <w:color w:val="000000"/>
        </w:rPr>
        <w:t>с.Комаровка</w:t>
      </w:r>
      <w:proofErr w:type="spellEnd"/>
      <w:r w:rsidRPr="00330792">
        <w:rPr>
          <w:rFonts w:ascii="Arial" w:hAnsi="Arial" w:cs="Arial"/>
          <w:color w:val="000000"/>
        </w:rPr>
        <w:t>» сокращенное название МБУК «Комаровская ЦКС»;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16.03.2011 №22-п «О предельно допустимом значении просроченной кредиторской задолженности муниципальных бюджетных учреждений, подведомственных администрации Комаровского сельсовета,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lastRenderedPageBreak/>
        <w:t>-от 16.03.2011 №20-п «О Порядке осуществления муниципальными бюджетными учреждениями Комаровского сельсовета полномочий органов местного самоуправления Комаровского сельсовета по исполнению публичных обязательств перед физическим лицом, подлежащим исполнению в денежной форме, порядке финансового обеспечения их осуществления»;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16.03.2011 №21-п «О порядке определения видов особо ценного движимого имущества муниципального автономного или муниципального бюджетного учреждения  Комаровского сельсовета»;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03.03.2011 №17-п «Об утверждении Перечня сведений, которые должны содержаться в отчетах о результатах деятельности муниципального учреждения и об использовании закрепленного за ним муниципального имущества»;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15.02.2011 №15-п «О программе по профилактике Терроризма и экстремизма»;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07.02.2011 №14-п «Об утверждении порядка составления, утверждения и ведения бюджетной сметы Комаровского сельсовета»;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03.12.2010 №20 «О создании добровольной пожарной охраны»;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07.07.2010 №15 «Об утверждении комиссии по формированию и подготовке резерва управленческих кадров Комаровского сельсовета»;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17.06.2010 №14 «Об утверждении Правил благоустройства, озеленения и содержания территории Комаровского сельсовета»;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20.05.2010 №12 «Об отмене Постановления от 24.02.2010 №5 «О программе по профилактике терроризма и экстремизма»;</w:t>
      </w:r>
    </w:p>
    <w:p w:rsidR="00802E1E" w:rsidRPr="00330792" w:rsidRDefault="00802E1E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 xml:space="preserve">-от </w:t>
      </w:r>
      <w:r w:rsidR="00883965" w:rsidRPr="00330792">
        <w:rPr>
          <w:rFonts w:ascii="Arial" w:hAnsi="Arial" w:cs="Arial"/>
          <w:color w:val="000000"/>
        </w:rPr>
        <w:t>20.05.2010 №13 «О программе по профилактике Терроризма и экстремизма»;</w:t>
      </w:r>
    </w:p>
    <w:p w:rsidR="00883965" w:rsidRPr="00330792" w:rsidRDefault="00883965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30.04.2010 №11 «Об утверждении порядка по отлову бродячих животных и правил по содержанию собак на территории Комаровского сельсовета»;</w:t>
      </w:r>
    </w:p>
    <w:p w:rsidR="00883965" w:rsidRPr="00330792" w:rsidRDefault="00883965" w:rsidP="00C70756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09.04.2010 №9 «Об утверждении лимита расхода электрической энергии на 2010 г.»;</w:t>
      </w:r>
    </w:p>
    <w:p w:rsidR="003125E2" w:rsidRPr="00330792" w:rsidRDefault="00883965" w:rsidP="0088396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0792">
        <w:rPr>
          <w:rFonts w:ascii="Arial" w:hAnsi="Arial" w:cs="Arial"/>
          <w:color w:val="000000"/>
        </w:rPr>
        <w:t>-от 01.09.2007 №12 «Об установлении тарифной ставки (оклада) первого разряда сельской тарифной сетки».</w:t>
      </w:r>
    </w:p>
    <w:p w:rsidR="003125E2" w:rsidRPr="00330792" w:rsidRDefault="003125E2" w:rsidP="003125E2">
      <w:pPr>
        <w:spacing w:after="0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 xml:space="preserve">   2. </w:t>
      </w:r>
      <w:r w:rsidRPr="00330792">
        <w:rPr>
          <w:rFonts w:ascii="Arial" w:eastAsia="Calibri" w:hAnsi="Arial" w:cs="Arial"/>
          <w:sz w:val="24"/>
          <w:szCs w:val="24"/>
        </w:rPr>
        <w:t xml:space="preserve">Постановление вступает в силу после официального опубликования в районной газете «Заря». </w:t>
      </w:r>
    </w:p>
    <w:p w:rsidR="003125E2" w:rsidRPr="00330792" w:rsidRDefault="003125E2" w:rsidP="003125E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33DA" w:rsidRPr="00330792" w:rsidRDefault="001233DA" w:rsidP="00883965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07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330792" w:rsidTr="00671C8C">
        <w:tc>
          <w:tcPr>
            <w:tcW w:w="4785" w:type="dxa"/>
          </w:tcPr>
          <w:p w:rsidR="00DA2578" w:rsidRPr="00330792" w:rsidRDefault="001233DA" w:rsidP="00671C8C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3079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330792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330792" w:rsidRDefault="00DA2578" w:rsidP="00671C8C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30792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330792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330792" w:rsidRDefault="00DA2578" w:rsidP="00671C8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330792" w:rsidRDefault="001233DA" w:rsidP="00671C8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792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330792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330792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33079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3079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3079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3079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330792" w:rsidRDefault="00ED0407">
      <w:pPr>
        <w:rPr>
          <w:rFonts w:ascii="Arial" w:hAnsi="Arial" w:cs="Arial"/>
          <w:sz w:val="24"/>
          <w:szCs w:val="24"/>
        </w:rPr>
      </w:pPr>
    </w:p>
    <w:sectPr w:rsidR="00ED0407" w:rsidRPr="00330792" w:rsidSect="00FC0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22913"/>
    <w:rsid w:val="000B2BF0"/>
    <w:rsid w:val="001233DA"/>
    <w:rsid w:val="00126E48"/>
    <w:rsid w:val="002A2DF6"/>
    <w:rsid w:val="002B1EBF"/>
    <w:rsid w:val="003125E2"/>
    <w:rsid w:val="00330792"/>
    <w:rsid w:val="00340DE2"/>
    <w:rsid w:val="00364676"/>
    <w:rsid w:val="0037586F"/>
    <w:rsid w:val="003B4E5C"/>
    <w:rsid w:val="003F11BD"/>
    <w:rsid w:val="004951E1"/>
    <w:rsid w:val="00564F69"/>
    <w:rsid w:val="00597892"/>
    <w:rsid w:val="005B2C4F"/>
    <w:rsid w:val="005B7E1B"/>
    <w:rsid w:val="00671C8C"/>
    <w:rsid w:val="00802E1E"/>
    <w:rsid w:val="00844ED9"/>
    <w:rsid w:val="00883965"/>
    <w:rsid w:val="009A69F3"/>
    <w:rsid w:val="00A3171C"/>
    <w:rsid w:val="00A53212"/>
    <w:rsid w:val="00B27BE6"/>
    <w:rsid w:val="00BD22C1"/>
    <w:rsid w:val="00C70756"/>
    <w:rsid w:val="00C823C3"/>
    <w:rsid w:val="00D42D7D"/>
    <w:rsid w:val="00DA2578"/>
    <w:rsid w:val="00DE3BF2"/>
    <w:rsid w:val="00DF0980"/>
    <w:rsid w:val="00DF52C6"/>
    <w:rsid w:val="00E219DA"/>
    <w:rsid w:val="00ED0407"/>
    <w:rsid w:val="00EE69A6"/>
    <w:rsid w:val="00EF265D"/>
    <w:rsid w:val="00F41E6C"/>
    <w:rsid w:val="00FC00AC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6E40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paragraph" w:styleId="1">
    <w:name w:val="heading 1"/>
    <w:basedOn w:val="a"/>
    <w:next w:val="a"/>
    <w:link w:val="10"/>
    <w:uiPriority w:val="9"/>
    <w:qFormat/>
    <w:rsid w:val="00671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basedOn w:val="a0"/>
    <w:rsid w:val="003125E2"/>
  </w:style>
  <w:style w:type="paragraph" w:styleId="a4">
    <w:name w:val="Normal (Web)"/>
    <w:basedOn w:val="a"/>
    <w:uiPriority w:val="99"/>
    <w:unhideWhenUsed/>
    <w:rsid w:val="00C8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4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3B4E5C"/>
  </w:style>
  <w:style w:type="character" w:customStyle="1" w:styleId="20">
    <w:name w:val="Заголовок 2 Знак"/>
    <w:basedOn w:val="a0"/>
    <w:link w:val="2"/>
    <w:uiPriority w:val="9"/>
    <w:semiHidden/>
    <w:rsid w:val="00A31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1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1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5">
    <w:name w:val="fontstyle25"/>
    <w:basedOn w:val="a0"/>
    <w:rsid w:val="00364676"/>
  </w:style>
  <w:style w:type="character" w:customStyle="1" w:styleId="31">
    <w:name w:val="Гиперссылка3"/>
    <w:basedOn w:val="a0"/>
    <w:rsid w:val="00C7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F70FFCE9-29B6-4120-A23D-3BC8E1735249" TargetMode="External"/><Relationship Id="rId18" Type="http://schemas.openxmlformats.org/officeDocument/2006/relationships/hyperlink" Target="https://pravo-search.minjust.ru/bigs/showDocument.html?id=288B8320-9901-4DD5-9B77-D3CAA7FDE300" TargetMode="External"/><Relationship Id="rId26" Type="http://schemas.openxmlformats.org/officeDocument/2006/relationships/hyperlink" Target="https://pravo-search.minjust.ru/bigs/showDocument.html?id=9ED79D21-64F5-4B7F-AB46-AB94BF83F6C2" TargetMode="External"/><Relationship Id="rId39" Type="http://schemas.openxmlformats.org/officeDocument/2006/relationships/hyperlink" Target="https://pravo-search.minjust.ru/bigs/showDocument.html?id=2DB70679-CE47-460C-87F0-D28C10D98AA0" TargetMode="External"/><Relationship Id="rId21" Type="http://schemas.openxmlformats.org/officeDocument/2006/relationships/hyperlink" Target="https://pravo-search.minjust.ru/bigs/showDocument.html?id=3715AD15-982E-42EF-B2FD-6134DA9A74AE" TargetMode="External"/><Relationship Id="rId34" Type="http://schemas.openxmlformats.org/officeDocument/2006/relationships/hyperlink" Target="https://pravo-search.minjust.ru/bigs/showDocument.html?id=14B99AD7-2A34-4221-B777-77D04ABCD270" TargetMode="External"/><Relationship Id="rId42" Type="http://schemas.openxmlformats.org/officeDocument/2006/relationships/hyperlink" Target="https://pravo-search.minjust.ru/bigs/showDocument.html?id=7264D742-B8B9-4C7D-8347-450DF43E1FCB" TargetMode="External"/><Relationship Id="rId47" Type="http://schemas.openxmlformats.org/officeDocument/2006/relationships/hyperlink" Target="https://pravo-search.minjust.ru/bigs/showDocument.html?id=21EB170A-1FCF-45DE-9D06-209DD65FECAB" TargetMode="External"/><Relationship Id="rId50" Type="http://schemas.openxmlformats.org/officeDocument/2006/relationships/hyperlink" Target="https://pravo-search.minjust.ru/bigs/showDocument.html?id=D8B00AFD-E78A-483A-AA6A-7541F910A9F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288B8320-9901-4DD5-9B77-D3CAA7FDE300" TargetMode="External"/><Relationship Id="rId12" Type="http://schemas.openxmlformats.org/officeDocument/2006/relationships/hyperlink" Target="https://pravo-search.minjust.ru/bigs/showDocument.html?id=42A3561E-9CF1-422C-BB13-C46DCC32809B" TargetMode="External"/><Relationship Id="rId17" Type="http://schemas.openxmlformats.org/officeDocument/2006/relationships/hyperlink" Target="https://pravo-search.minjust.ru/bigs/showDocument.html?id=F70FFCE9-29B6-4120-A23D-3BC8E1735249" TargetMode="External"/><Relationship Id="rId25" Type="http://schemas.openxmlformats.org/officeDocument/2006/relationships/hyperlink" Target="https://pravo-search.minjust.ru/bigs/showDocument.html?id=3715AD15-982E-42EF-B2FD-6134DA9A74AE" TargetMode="External"/><Relationship Id="rId33" Type="http://schemas.openxmlformats.org/officeDocument/2006/relationships/hyperlink" Target="https://pravo-search.minjust.ru/bigs/showDocument.html?id=9EE03FE4-AACA-4F5E-9B48-75A6DFBF736D" TargetMode="External"/><Relationship Id="rId38" Type="http://schemas.openxmlformats.org/officeDocument/2006/relationships/hyperlink" Target="https://pravo-search.minjust.ru/bigs/showDocument.html?id=D5101C27-3A62-4D82-B0CE-44AF0B2D172E" TargetMode="External"/><Relationship Id="rId46" Type="http://schemas.openxmlformats.org/officeDocument/2006/relationships/hyperlink" Target="https://pravo-search.minjust.ru/bigs/showDocument.html?id=10C11EE5-AB30-4129-8CDE-3FD354FB8D1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ED79D21-64F5-4B7F-AB46-AB94BF83F6C2" TargetMode="External"/><Relationship Id="rId20" Type="http://schemas.openxmlformats.org/officeDocument/2006/relationships/hyperlink" Target="https://pravo-search.minjust.ru/bigs/showDocument.html?id=F1F95DA7-E94D-4812-B311-230C6C440112" TargetMode="External"/><Relationship Id="rId29" Type="http://schemas.openxmlformats.org/officeDocument/2006/relationships/hyperlink" Target="https://pravo-search.minjust.ru/bigs/showDocument.html?id=3715AD15-982E-42EF-B2FD-6134DA9A74AE" TargetMode="External"/><Relationship Id="rId41" Type="http://schemas.openxmlformats.org/officeDocument/2006/relationships/hyperlink" Target="https://pravo-search.minjust.ru/bigs/showDocument.html?id=7264D742-B8B9-4C7D-8347-450DF43E1FCB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88B8320-9901-4DD5-9B77-D3CAA7FDE300" TargetMode="External"/><Relationship Id="rId11" Type="http://schemas.openxmlformats.org/officeDocument/2006/relationships/hyperlink" Target="https://pravo-search.minjust.ru/bigs/showDocument.html?id=9ED79D21-64F5-4B7F-AB46-AB94BF83F6C2" TargetMode="External"/><Relationship Id="rId24" Type="http://schemas.openxmlformats.org/officeDocument/2006/relationships/hyperlink" Target="https://pravo-search.minjust.ru/bigs/showDocument.html?id=3715AD15-982E-42EF-B2FD-6134DA9A74AE" TargetMode="External"/><Relationship Id="rId32" Type="http://schemas.openxmlformats.org/officeDocument/2006/relationships/hyperlink" Target="https://pravo-search.minjust.ru/bigs/showDocument.html?id=B5A0B825-6CF2-44F5-BC83-00290FF3B7DD" TargetMode="External"/><Relationship Id="rId37" Type="http://schemas.openxmlformats.org/officeDocument/2006/relationships/hyperlink" Target="https://pravo-search.minjust.ru/bigs/showDocument.html?id=7264D742-B8B9-4C7D-8347-450DF43E1FCB" TargetMode="External"/><Relationship Id="rId40" Type="http://schemas.openxmlformats.org/officeDocument/2006/relationships/hyperlink" Target="https://pravo-search.minjust.ru/bigs/showDocument.html?id=D5101C27-3A62-4D82-B0CE-44AF0B2D172E" TargetMode="External"/><Relationship Id="rId45" Type="http://schemas.openxmlformats.org/officeDocument/2006/relationships/hyperlink" Target="https://pravo-search.minjust.ru/bigs/showDocument.html?id=7039B24A-6E3B-42F9-8708-9F2548016934" TargetMode="External"/><Relationship Id="rId53" Type="http://schemas.openxmlformats.org/officeDocument/2006/relationships/hyperlink" Target="https://pravo-search.minjust.ru/bigs/showDocument.html?id=96D29A84-659C-49E2-A22B-F26C26D4F7CD" TargetMode="External"/><Relationship Id="rId5" Type="http://schemas.openxmlformats.org/officeDocument/2006/relationships/hyperlink" Target="https://pravo-search.minjust.ru/bigs/showDocument.html?id=9ED79D21-64F5-4B7F-AB46-AB94BF83F6C2" TargetMode="External"/><Relationship Id="rId15" Type="http://schemas.openxmlformats.org/officeDocument/2006/relationships/hyperlink" Target="https://pravo-search.minjust.ru/bigs/showDocument.html?id=F0C91C94-0174-4418-9B69-1527145FD423" TargetMode="External"/><Relationship Id="rId23" Type="http://schemas.openxmlformats.org/officeDocument/2006/relationships/hyperlink" Target="https://pravo-search.minjust.ru/bigs/showDocument.html?id=9ED79D21-64F5-4B7F-AB46-AB94BF83F6C2" TargetMode="External"/><Relationship Id="rId28" Type="http://schemas.openxmlformats.org/officeDocument/2006/relationships/hyperlink" Target="https://pravo-search.minjust.ru/bigs/showDocument.html?id=41192EFF-CBE6-4E68-8DB4-2075D7558AAD" TargetMode="External"/><Relationship Id="rId36" Type="http://schemas.openxmlformats.org/officeDocument/2006/relationships/hyperlink" Target="https://pravo-search.minjust.ru/bigs/showDocument.html?id=65E287FF-D4DB-4517-9553-91C4E66BCE6C" TargetMode="External"/><Relationship Id="rId49" Type="http://schemas.openxmlformats.org/officeDocument/2006/relationships/hyperlink" Target="https://pravo-search.minjust.ru/bigs/showDocument.html?id=B8100535-0377-4FA0-B76D-53F0716FDFE6" TargetMode="External"/><Relationship Id="rId10" Type="http://schemas.openxmlformats.org/officeDocument/2006/relationships/hyperlink" Target="https://pravo-search.minjust.ru/bigs/showDocument.html?id=288B8320-9901-4DD5-9B77-D3CAA7FDE300" TargetMode="External"/><Relationship Id="rId19" Type="http://schemas.openxmlformats.org/officeDocument/2006/relationships/hyperlink" Target="https://pravo-search.minjust.ru/bigs/showDocument.html?id=531AC703-AD63-4F70-9B33-92D0847A3742" TargetMode="External"/><Relationship Id="rId31" Type="http://schemas.openxmlformats.org/officeDocument/2006/relationships/hyperlink" Target="https://pravo-search.minjust.ru/bigs/showDocument.html?id=EBDA4B23-58F9-4E9D-8A63-ED94F40430E9" TargetMode="External"/><Relationship Id="rId44" Type="http://schemas.openxmlformats.org/officeDocument/2006/relationships/hyperlink" Target="https://pravo-search.minjust.ru/bigs/showDocument.html?id=453F22F3-A5C6-460F-BA2D-054E2EA4BEA8" TargetMode="External"/><Relationship Id="rId52" Type="http://schemas.openxmlformats.org/officeDocument/2006/relationships/hyperlink" Target="https://pravo-search.minjust.ru/bigs/showDocument.html?id=35FEC6CC-F373-4EA7-823F-2AFD253EDF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9ED79D21-64F5-4B7F-AB46-AB94BF83F6C2" TargetMode="External"/><Relationship Id="rId14" Type="http://schemas.openxmlformats.org/officeDocument/2006/relationships/hyperlink" Target="https://pravo-search.minjust.ru/bigs/showDocument.html?id=288B8320-9901-4DD5-9B77-D3CAA7FDE300" TargetMode="External"/><Relationship Id="rId22" Type="http://schemas.openxmlformats.org/officeDocument/2006/relationships/hyperlink" Target="https://pravo-search.minjust.ru/bigs/showDocument.html?id=0858F48A-83D7-437A-8482-F1A0B46DFD6F" TargetMode="External"/><Relationship Id="rId27" Type="http://schemas.openxmlformats.org/officeDocument/2006/relationships/hyperlink" Target="https://pravo-search.minjust.ru/bigs/showDocument.html?id=2DB70679-CE47-460C-87F0-D28C10D98AA0" TargetMode="External"/><Relationship Id="rId30" Type="http://schemas.openxmlformats.org/officeDocument/2006/relationships/hyperlink" Target="https://pravo-search.minjust.ru/bigs/showDocument.html?id=3715AD15-982E-42EF-B2FD-6134DA9A74AE" TargetMode="External"/><Relationship Id="rId35" Type="http://schemas.openxmlformats.org/officeDocument/2006/relationships/hyperlink" Target="https://pravo-search.minjust.ru/bigs/showDocument.html?id=9ED79D21-64F5-4B7F-AB46-AB94BF83F6C2" TargetMode="External"/><Relationship Id="rId43" Type="http://schemas.openxmlformats.org/officeDocument/2006/relationships/hyperlink" Target="https://pravo-search.minjust.ru/bigs/showDocument.html?id=3F2EF3D6-A783-4FEB-BA84-BA7D1321C912" TargetMode="External"/><Relationship Id="rId48" Type="http://schemas.openxmlformats.org/officeDocument/2006/relationships/hyperlink" Target="https://pravo-search.minjust.ru/bigs/showDocument.html?id=F07757C7-F919-4464-9046-38BD4C1CC9BB" TargetMode="External"/><Relationship Id="rId8" Type="http://schemas.openxmlformats.org/officeDocument/2006/relationships/hyperlink" Target="https://pravo-search.minjust.ru/bigs/showDocument.html?id=9ED79D21-64F5-4B7F-AB46-AB94BF83F6C2" TargetMode="External"/><Relationship Id="rId51" Type="http://schemas.openxmlformats.org/officeDocument/2006/relationships/hyperlink" Target="https://pravo-search.minjust.ru/bigs/showDocument.html?id=76A6057A-7DAD-422E-A5EF-06B0FDC199F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14</Pages>
  <Words>6923</Words>
  <Characters>39466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15</cp:revision>
  <cp:lastPrinted>2023-11-09T03:57:00Z</cp:lastPrinted>
  <dcterms:created xsi:type="dcterms:W3CDTF">2018-07-09T03:26:00Z</dcterms:created>
  <dcterms:modified xsi:type="dcterms:W3CDTF">2023-11-13T09:43:00Z</dcterms:modified>
</cp:coreProperties>
</file>